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1410C8" w14:textId="77777777" w:rsidR="00B30BCD" w:rsidRDefault="00B30BCD" w:rsidP="00B30BCD">
      <w:pPr>
        <w:spacing w:line="276" w:lineRule="auto"/>
        <w:jc w:val="right"/>
        <w:rPr>
          <w:b/>
        </w:rPr>
      </w:pPr>
    </w:p>
    <w:p w14:paraId="14621297" w14:textId="0561BAFB" w:rsidR="00B30BCD" w:rsidRDefault="00B30BCD" w:rsidP="00B30BCD">
      <w:pPr>
        <w:rPr>
          <w:rFonts w:cs="Times New Roman"/>
          <w:color w:val="000000" w:themeColor="text1"/>
          <w:sz w:val="22"/>
        </w:rPr>
      </w:pPr>
      <w:r>
        <w:rPr>
          <w:rFonts w:cs="Times New Roman"/>
          <w:color w:val="000000" w:themeColor="text1"/>
          <w:sz w:val="22"/>
        </w:rPr>
        <w:t>BKM-I.271.16</w:t>
      </w:r>
      <w:r w:rsidRPr="00F6176D">
        <w:rPr>
          <w:rFonts w:cs="Times New Roman"/>
          <w:color w:val="000000" w:themeColor="text1"/>
          <w:sz w:val="22"/>
        </w:rPr>
        <w:t>.201</w:t>
      </w:r>
      <w:r w:rsidR="001A04EF">
        <w:rPr>
          <w:rFonts w:cs="Times New Roman"/>
          <w:color w:val="000000" w:themeColor="text1"/>
          <w:sz w:val="22"/>
        </w:rPr>
        <w:t xml:space="preserve">9 </w:t>
      </w:r>
      <w:r w:rsidR="001A04EF">
        <w:rPr>
          <w:rFonts w:cs="Times New Roman"/>
          <w:color w:val="000000" w:themeColor="text1"/>
          <w:sz w:val="22"/>
        </w:rPr>
        <w:tab/>
      </w:r>
      <w:r w:rsidR="001A04EF">
        <w:rPr>
          <w:rFonts w:cs="Times New Roman"/>
          <w:color w:val="000000" w:themeColor="text1"/>
          <w:sz w:val="22"/>
        </w:rPr>
        <w:tab/>
      </w:r>
      <w:r w:rsidR="001A04EF">
        <w:rPr>
          <w:rFonts w:cs="Times New Roman"/>
          <w:color w:val="000000" w:themeColor="text1"/>
          <w:sz w:val="22"/>
        </w:rPr>
        <w:tab/>
      </w:r>
      <w:r w:rsidR="001A04EF">
        <w:rPr>
          <w:rFonts w:cs="Times New Roman"/>
          <w:color w:val="000000" w:themeColor="text1"/>
          <w:sz w:val="22"/>
        </w:rPr>
        <w:tab/>
      </w:r>
      <w:r w:rsidR="001A04EF">
        <w:rPr>
          <w:rFonts w:cs="Times New Roman"/>
          <w:color w:val="000000" w:themeColor="text1"/>
          <w:sz w:val="22"/>
        </w:rPr>
        <w:tab/>
      </w:r>
      <w:r w:rsidR="001A04EF">
        <w:rPr>
          <w:rFonts w:cs="Times New Roman"/>
          <w:color w:val="000000" w:themeColor="text1"/>
          <w:sz w:val="22"/>
        </w:rPr>
        <w:tab/>
        <w:t xml:space="preserve">      Białystok,</w:t>
      </w:r>
      <w:r>
        <w:rPr>
          <w:rFonts w:cs="Times New Roman"/>
          <w:color w:val="000000" w:themeColor="text1"/>
          <w:sz w:val="22"/>
        </w:rPr>
        <w:t xml:space="preserve">          listopada 2019 r.</w:t>
      </w:r>
    </w:p>
    <w:p w14:paraId="0F856874" w14:textId="77777777" w:rsidR="00B30BCD" w:rsidRDefault="00B30BCD" w:rsidP="00B30BCD">
      <w:pPr>
        <w:rPr>
          <w:rFonts w:cs="Times New Roman"/>
          <w:color w:val="000000" w:themeColor="text1"/>
          <w:sz w:val="22"/>
        </w:rPr>
      </w:pPr>
    </w:p>
    <w:p w14:paraId="0C04EB55" w14:textId="77777777" w:rsidR="00B30BCD" w:rsidRDefault="00B30BCD" w:rsidP="00B30BCD">
      <w:pPr>
        <w:rPr>
          <w:rFonts w:cs="Times New Roman"/>
          <w:color w:val="000000" w:themeColor="text1"/>
          <w:sz w:val="22"/>
        </w:rPr>
      </w:pPr>
    </w:p>
    <w:p w14:paraId="2F09A1F3" w14:textId="77777777" w:rsidR="001A04EF" w:rsidRDefault="001A04EF" w:rsidP="00B30BCD">
      <w:pPr>
        <w:ind w:left="4956"/>
        <w:rPr>
          <w:b/>
        </w:rPr>
      </w:pPr>
    </w:p>
    <w:p w14:paraId="0A8F3368" w14:textId="114EED27" w:rsidR="00B30BCD" w:rsidRDefault="001A04EF" w:rsidP="00B30BCD">
      <w:pPr>
        <w:ind w:left="4956"/>
        <w:rPr>
          <w:b/>
        </w:rPr>
      </w:pPr>
      <w:r>
        <w:rPr>
          <w:b/>
        </w:rPr>
        <w:t xml:space="preserve">       </w:t>
      </w:r>
      <w:r w:rsidR="00B30BCD">
        <w:rPr>
          <w:b/>
        </w:rPr>
        <w:t>Biuletyn Informacji Publicznej</w:t>
      </w:r>
    </w:p>
    <w:p w14:paraId="37B680BC" w14:textId="77777777" w:rsidR="00B30BCD" w:rsidRDefault="00B30BCD" w:rsidP="00B30BCD">
      <w:pPr>
        <w:spacing w:line="276" w:lineRule="auto"/>
        <w:jc w:val="both"/>
      </w:pPr>
    </w:p>
    <w:p w14:paraId="5ED74438" w14:textId="77777777" w:rsidR="001A04EF" w:rsidRPr="0056371C" w:rsidRDefault="001A04EF" w:rsidP="001A04EF">
      <w:pPr>
        <w:rPr>
          <w:b/>
          <w:color w:val="FF0000"/>
        </w:rPr>
      </w:pPr>
    </w:p>
    <w:p w14:paraId="03610B4A" w14:textId="77777777" w:rsidR="001A04EF" w:rsidRPr="0056371C" w:rsidRDefault="001A04EF" w:rsidP="001A04EF">
      <w:pPr>
        <w:rPr>
          <w:b/>
          <w:color w:val="FF0000"/>
        </w:rPr>
      </w:pPr>
    </w:p>
    <w:p w14:paraId="3CFABB6C" w14:textId="77777777" w:rsidR="001A04EF" w:rsidRPr="0056371C" w:rsidRDefault="001A04EF" w:rsidP="001A04EF">
      <w:pPr>
        <w:ind w:left="360"/>
        <w:jc w:val="center"/>
        <w:rPr>
          <w:b/>
        </w:rPr>
      </w:pPr>
      <w:r w:rsidRPr="0056371C">
        <w:rPr>
          <w:b/>
        </w:rPr>
        <w:t>INFORMACJA Z SESJI OTWARCIA OFERT</w:t>
      </w:r>
    </w:p>
    <w:p w14:paraId="79F4F825" w14:textId="77777777" w:rsidR="001A04EF" w:rsidRPr="0056371C" w:rsidRDefault="001A04EF" w:rsidP="001A04EF">
      <w:pPr>
        <w:ind w:left="360"/>
        <w:jc w:val="center"/>
        <w:rPr>
          <w:b/>
        </w:rPr>
      </w:pPr>
    </w:p>
    <w:p w14:paraId="45E0A272" w14:textId="77777777" w:rsidR="001A04EF" w:rsidRPr="0056371C" w:rsidRDefault="001A04EF" w:rsidP="001A04EF">
      <w:pPr>
        <w:spacing w:line="360" w:lineRule="auto"/>
        <w:jc w:val="both"/>
        <w:rPr>
          <w:b/>
          <w:bCs/>
        </w:rPr>
      </w:pPr>
      <w:r w:rsidRPr="0056371C">
        <w:t>Dotyczy postępowania o udzielenie zamówienia publicznego, prowadzonego w trybie przetargu nieograniczonego, pn.:</w:t>
      </w:r>
      <w:r w:rsidRPr="0056371C">
        <w:rPr>
          <w:b/>
          <w:bCs/>
        </w:rPr>
        <w:t xml:space="preserve"> </w:t>
      </w:r>
    </w:p>
    <w:p w14:paraId="55C4C4C2" w14:textId="77777777" w:rsidR="001A04EF" w:rsidRPr="0056371C" w:rsidRDefault="001A04EF" w:rsidP="001A04EF">
      <w:pPr>
        <w:spacing w:line="360" w:lineRule="auto"/>
        <w:jc w:val="both"/>
        <w:rPr>
          <w:b/>
          <w:bCs/>
          <w:color w:val="FF0000"/>
          <w:sz w:val="16"/>
          <w:szCs w:val="16"/>
        </w:rPr>
      </w:pPr>
    </w:p>
    <w:p w14:paraId="78BD1C0B" w14:textId="27F84412" w:rsidR="001A04EF" w:rsidRPr="001A04EF" w:rsidRDefault="001A04EF" w:rsidP="001A04EF">
      <w:pPr>
        <w:jc w:val="center"/>
        <w:rPr>
          <w:b/>
          <w:sz w:val="22"/>
        </w:rPr>
      </w:pPr>
      <w:r>
        <w:rPr>
          <w:b/>
        </w:rPr>
        <w:t xml:space="preserve">        </w:t>
      </w:r>
      <w:r w:rsidRPr="00985DF0">
        <w:rPr>
          <w:b/>
          <w:sz w:val="22"/>
        </w:rPr>
        <w:t xml:space="preserve">Dostawa 60 000 szt. kart zbliżeniowych </w:t>
      </w:r>
      <w:proofErr w:type="spellStart"/>
      <w:r w:rsidRPr="00985DF0">
        <w:rPr>
          <w:b/>
          <w:sz w:val="22"/>
        </w:rPr>
        <w:t>Mifare</w:t>
      </w:r>
      <w:proofErr w:type="spellEnd"/>
    </w:p>
    <w:p w14:paraId="09E9BC79" w14:textId="77777777" w:rsidR="001A04EF" w:rsidRPr="0056371C" w:rsidRDefault="001A04EF" w:rsidP="001A04EF">
      <w:pPr>
        <w:spacing w:line="360" w:lineRule="auto"/>
        <w:jc w:val="center"/>
        <w:rPr>
          <w:b/>
          <w:sz w:val="16"/>
          <w:szCs w:val="16"/>
        </w:rPr>
      </w:pPr>
    </w:p>
    <w:p w14:paraId="66F025C7" w14:textId="77777777" w:rsidR="001A04EF" w:rsidRDefault="001A04EF" w:rsidP="001A04EF">
      <w:pPr>
        <w:spacing w:line="360" w:lineRule="auto"/>
        <w:jc w:val="both"/>
      </w:pPr>
      <w:r w:rsidRPr="0056371C">
        <w:tab/>
        <w:t>Zamawiający działając na podstawie art. 86 ust. 5 ustawy z dnia 29 stycznia 2004 r.</w:t>
      </w:r>
      <w:r w:rsidRPr="0056371C">
        <w:rPr>
          <w:color w:val="FF0000"/>
        </w:rPr>
        <w:t xml:space="preserve"> </w:t>
      </w:r>
      <w:r w:rsidRPr="0056371C">
        <w:t>Prawo zamówień publicznych (D</w:t>
      </w:r>
      <w:r>
        <w:t>z. U. z 2019</w:t>
      </w:r>
      <w:r w:rsidRPr="0056371C">
        <w:t xml:space="preserve"> r.</w:t>
      </w:r>
      <w:r>
        <w:t xml:space="preserve"> poz. 1843 j.t.</w:t>
      </w:r>
      <w:r w:rsidRPr="0056371C">
        <w:t>),</w:t>
      </w:r>
      <w:r w:rsidRPr="0056371C">
        <w:rPr>
          <w:color w:val="FF0000"/>
        </w:rPr>
        <w:t xml:space="preserve"> </w:t>
      </w:r>
      <w:r w:rsidRPr="00D50152">
        <w:t xml:space="preserve">zwanej dalej </w:t>
      </w:r>
      <w:r w:rsidRPr="00D50152">
        <w:br/>
        <w:t xml:space="preserve">ustawą </w:t>
      </w:r>
      <w:proofErr w:type="spellStart"/>
      <w:r w:rsidRPr="00D50152">
        <w:t>Pzp</w:t>
      </w:r>
      <w:proofErr w:type="spellEnd"/>
      <w:r w:rsidRPr="00D50152">
        <w:t>,</w:t>
      </w:r>
      <w:r>
        <w:rPr>
          <w:color w:val="FF0000"/>
        </w:rPr>
        <w:t xml:space="preserve"> </w:t>
      </w:r>
      <w:r w:rsidRPr="0056371C">
        <w:t>przekazuje poniższe informacje z sesji otwarcia ofert:</w:t>
      </w:r>
    </w:p>
    <w:p w14:paraId="25E6297F" w14:textId="77777777" w:rsidR="001A04EF" w:rsidRDefault="001A04EF" w:rsidP="001A04EF">
      <w:pPr>
        <w:spacing w:line="360" w:lineRule="auto"/>
        <w:jc w:val="both"/>
      </w:pPr>
    </w:p>
    <w:p w14:paraId="09D2BDB0" w14:textId="4FCA85DD" w:rsidR="001A04EF" w:rsidRPr="001A04EF" w:rsidRDefault="001A04EF" w:rsidP="001A04EF">
      <w:pPr>
        <w:pStyle w:val="Akapitzlist"/>
        <w:numPr>
          <w:ilvl w:val="0"/>
          <w:numId w:val="46"/>
        </w:numPr>
        <w:spacing w:line="360" w:lineRule="auto"/>
        <w:jc w:val="both"/>
        <w:rPr>
          <w:szCs w:val="24"/>
        </w:rPr>
      </w:pPr>
      <w:r w:rsidRPr="001A04EF">
        <w:rPr>
          <w:szCs w:val="24"/>
        </w:rPr>
        <w:t xml:space="preserve">Zamawiający zamierza przeznaczyć na sfinansowanie zamówienia kwotę </w:t>
      </w:r>
      <w:bookmarkStart w:id="0" w:name="_GoBack"/>
      <w:bookmarkEnd w:id="0"/>
      <w:r w:rsidR="00CE6CFE">
        <w:rPr>
          <w:szCs w:val="24"/>
        </w:rPr>
        <w:br/>
      </w:r>
      <w:r w:rsidRPr="001A04EF">
        <w:rPr>
          <w:szCs w:val="24"/>
        </w:rPr>
        <w:t xml:space="preserve">w wysokości </w:t>
      </w:r>
      <w:r w:rsidRPr="001A04EF">
        <w:rPr>
          <w:b/>
          <w:bCs/>
        </w:rPr>
        <w:t>295 200,00</w:t>
      </w:r>
      <w:r w:rsidRPr="001A04EF">
        <w:rPr>
          <w:b/>
          <w:szCs w:val="24"/>
        </w:rPr>
        <w:t xml:space="preserve"> zł brutto.</w:t>
      </w:r>
    </w:p>
    <w:p w14:paraId="1CE56F92" w14:textId="77777777" w:rsidR="001A04EF" w:rsidRDefault="001A04EF" w:rsidP="001A04EF">
      <w:pPr>
        <w:numPr>
          <w:ilvl w:val="0"/>
          <w:numId w:val="46"/>
        </w:numPr>
        <w:suppressAutoHyphens/>
        <w:spacing w:line="360" w:lineRule="auto"/>
        <w:jc w:val="both"/>
      </w:pPr>
      <w:r w:rsidRPr="0056371C">
        <w:t>Zestawienie złożonych ofert przedstawia poniższa tabela:</w:t>
      </w:r>
    </w:p>
    <w:p w14:paraId="28F5F11B" w14:textId="77777777" w:rsidR="001A04EF" w:rsidRDefault="001A04EF" w:rsidP="001A04EF">
      <w:pPr>
        <w:spacing w:line="360" w:lineRule="auto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"/>
        <w:gridCol w:w="6509"/>
        <w:gridCol w:w="1874"/>
      </w:tblGrid>
      <w:tr w:rsidR="001A04EF" w:rsidRPr="00383534" w14:paraId="602AF7FE" w14:textId="77777777" w:rsidTr="00F275C7">
        <w:tc>
          <w:tcPr>
            <w:tcW w:w="829" w:type="dxa"/>
            <w:shd w:val="clear" w:color="auto" w:fill="auto"/>
          </w:tcPr>
          <w:p w14:paraId="7E2F7411" w14:textId="77777777" w:rsidR="001A04EF" w:rsidRPr="00383534" w:rsidRDefault="001A04EF" w:rsidP="004F342A">
            <w:pPr>
              <w:jc w:val="center"/>
              <w:rPr>
                <w:rFonts w:eastAsia="Calibri"/>
                <w:b/>
              </w:rPr>
            </w:pPr>
            <w:r w:rsidRPr="00383534">
              <w:rPr>
                <w:rFonts w:eastAsia="Calibri"/>
                <w:b/>
              </w:rPr>
              <w:t>Nr</w:t>
            </w:r>
          </w:p>
          <w:p w14:paraId="7D84B984" w14:textId="77777777" w:rsidR="001A04EF" w:rsidRPr="00383534" w:rsidRDefault="001A04EF" w:rsidP="004F342A">
            <w:pPr>
              <w:jc w:val="center"/>
              <w:rPr>
                <w:rFonts w:eastAsia="Calibri"/>
                <w:b/>
              </w:rPr>
            </w:pPr>
            <w:r w:rsidRPr="00383534">
              <w:rPr>
                <w:rFonts w:eastAsia="Calibri"/>
                <w:b/>
              </w:rPr>
              <w:t>oferty</w:t>
            </w:r>
          </w:p>
        </w:tc>
        <w:tc>
          <w:tcPr>
            <w:tcW w:w="6509" w:type="dxa"/>
            <w:shd w:val="clear" w:color="auto" w:fill="auto"/>
          </w:tcPr>
          <w:p w14:paraId="67CDFB35" w14:textId="77777777" w:rsidR="001A04EF" w:rsidRPr="00383534" w:rsidRDefault="001A04EF" w:rsidP="004F342A">
            <w:pPr>
              <w:jc w:val="center"/>
              <w:rPr>
                <w:rFonts w:eastAsia="Calibri"/>
                <w:b/>
              </w:rPr>
            </w:pPr>
            <w:r w:rsidRPr="00383534">
              <w:rPr>
                <w:rFonts w:eastAsia="Calibri"/>
                <w:b/>
              </w:rPr>
              <w:t>Nazwa i adres wykonawcy</w:t>
            </w:r>
          </w:p>
        </w:tc>
        <w:tc>
          <w:tcPr>
            <w:tcW w:w="1874" w:type="dxa"/>
            <w:shd w:val="clear" w:color="auto" w:fill="auto"/>
          </w:tcPr>
          <w:p w14:paraId="642AFCA3" w14:textId="77777777" w:rsidR="001A04EF" w:rsidRPr="00383534" w:rsidRDefault="001A04EF" w:rsidP="004F342A">
            <w:pPr>
              <w:jc w:val="center"/>
              <w:rPr>
                <w:rFonts w:eastAsia="Calibri"/>
                <w:b/>
              </w:rPr>
            </w:pPr>
            <w:r w:rsidRPr="00383534">
              <w:rPr>
                <w:rFonts w:eastAsia="Calibri"/>
                <w:b/>
              </w:rPr>
              <w:t>Cena ofertowa brutto</w:t>
            </w:r>
          </w:p>
        </w:tc>
      </w:tr>
      <w:tr w:rsidR="001A04EF" w14:paraId="22FF4DA0" w14:textId="77777777" w:rsidTr="00F275C7">
        <w:tc>
          <w:tcPr>
            <w:tcW w:w="829" w:type="dxa"/>
            <w:shd w:val="clear" w:color="auto" w:fill="auto"/>
            <w:vAlign w:val="center"/>
          </w:tcPr>
          <w:p w14:paraId="6B78B1FF" w14:textId="77777777" w:rsidR="001A04EF" w:rsidRPr="00383534" w:rsidRDefault="001A04EF" w:rsidP="004F342A">
            <w:pPr>
              <w:jc w:val="center"/>
              <w:rPr>
                <w:rFonts w:eastAsia="Calibri"/>
              </w:rPr>
            </w:pPr>
            <w:r w:rsidRPr="00383534">
              <w:rPr>
                <w:rFonts w:eastAsia="Calibri"/>
              </w:rPr>
              <w:t>1.</w:t>
            </w:r>
          </w:p>
        </w:tc>
        <w:tc>
          <w:tcPr>
            <w:tcW w:w="6509" w:type="dxa"/>
            <w:shd w:val="clear" w:color="auto" w:fill="auto"/>
          </w:tcPr>
          <w:p w14:paraId="2266BEFD" w14:textId="2BEC3943" w:rsidR="001A04EF" w:rsidRPr="00383534" w:rsidRDefault="00CE6CFE" w:rsidP="00F275C7">
            <w:pPr>
              <w:rPr>
                <w:rFonts w:eastAsia="Calibri"/>
                <w:color w:val="FF0000"/>
              </w:rPr>
            </w:pPr>
            <w:r w:rsidRPr="00CE6CFE">
              <w:rPr>
                <w:rFonts w:eastAsia="Calibri"/>
              </w:rPr>
              <w:t xml:space="preserve">Polskie Karty Sp. z o.o., Aleja 29-go Listopada 94, </w:t>
            </w:r>
            <w:r w:rsidR="00F275C7">
              <w:rPr>
                <w:rFonts w:eastAsia="Calibri"/>
              </w:rPr>
              <w:br/>
            </w:r>
            <w:r w:rsidRPr="00CE6CFE">
              <w:rPr>
                <w:rFonts w:eastAsia="Calibri"/>
              </w:rPr>
              <w:t>31-406 Kraków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5AB9BFC8" w14:textId="255DB1DC" w:rsidR="001A04EF" w:rsidRPr="00383534" w:rsidRDefault="00CE6CFE" w:rsidP="004F342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47 232,00 </w:t>
            </w:r>
            <w:r w:rsidR="001A04EF" w:rsidRPr="00383534">
              <w:rPr>
                <w:rFonts w:eastAsia="Calibri"/>
              </w:rPr>
              <w:t>zł</w:t>
            </w:r>
          </w:p>
        </w:tc>
      </w:tr>
      <w:tr w:rsidR="001A04EF" w14:paraId="5ADBE774" w14:textId="77777777" w:rsidTr="00F275C7">
        <w:tc>
          <w:tcPr>
            <w:tcW w:w="829" w:type="dxa"/>
            <w:shd w:val="clear" w:color="auto" w:fill="auto"/>
            <w:vAlign w:val="center"/>
          </w:tcPr>
          <w:p w14:paraId="3751B12B" w14:textId="77777777" w:rsidR="001A04EF" w:rsidRPr="00383534" w:rsidRDefault="001A04EF" w:rsidP="004F342A">
            <w:pPr>
              <w:jc w:val="center"/>
              <w:rPr>
                <w:rFonts w:eastAsia="Calibri"/>
              </w:rPr>
            </w:pPr>
            <w:r w:rsidRPr="00383534">
              <w:rPr>
                <w:rFonts w:eastAsia="Calibri"/>
              </w:rPr>
              <w:t>2.</w:t>
            </w:r>
          </w:p>
        </w:tc>
        <w:tc>
          <w:tcPr>
            <w:tcW w:w="6509" w:type="dxa"/>
            <w:shd w:val="clear" w:color="auto" w:fill="auto"/>
          </w:tcPr>
          <w:p w14:paraId="189E6060" w14:textId="205D85DA" w:rsidR="001A04EF" w:rsidRPr="00383534" w:rsidRDefault="00CE6CFE" w:rsidP="00F275C7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CartPoland</w:t>
            </w:r>
            <w:proofErr w:type="spellEnd"/>
            <w:r>
              <w:rPr>
                <w:rFonts w:eastAsia="Calibri"/>
              </w:rPr>
              <w:t xml:space="preserve"> Maciej Twardowski, ul. Olszowa 5, </w:t>
            </w:r>
            <w:r w:rsidR="00F275C7">
              <w:rPr>
                <w:rFonts w:eastAsia="Calibri"/>
              </w:rPr>
              <w:br/>
            </w:r>
            <w:r>
              <w:rPr>
                <w:rFonts w:eastAsia="Calibri"/>
              </w:rPr>
              <w:t>05-300 Wólka Mińska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0EE3F934" w14:textId="3EE6BFFF" w:rsidR="001A04EF" w:rsidRPr="00383534" w:rsidRDefault="00CE6CFE" w:rsidP="004F342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42 804,00 </w:t>
            </w:r>
            <w:r w:rsidR="001A04EF" w:rsidRPr="00383534">
              <w:rPr>
                <w:rFonts w:eastAsia="Calibri"/>
              </w:rPr>
              <w:t>zł</w:t>
            </w:r>
          </w:p>
        </w:tc>
      </w:tr>
      <w:tr w:rsidR="001A04EF" w14:paraId="52189CC6" w14:textId="77777777" w:rsidTr="00F275C7">
        <w:trPr>
          <w:trHeight w:val="442"/>
        </w:trPr>
        <w:tc>
          <w:tcPr>
            <w:tcW w:w="829" w:type="dxa"/>
            <w:shd w:val="clear" w:color="auto" w:fill="auto"/>
            <w:vAlign w:val="center"/>
          </w:tcPr>
          <w:p w14:paraId="414B2362" w14:textId="77777777" w:rsidR="001A04EF" w:rsidRPr="00383534" w:rsidRDefault="001A04EF" w:rsidP="004F342A">
            <w:pPr>
              <w:jc w:val="center"/>
              <w:rPr>
                <w:rFonts w:eastAsia="Calibri"/>
              </w:rPr>
            </w:pPr>
            <w:r w:rsidRPr="00383534">
              <w:rPr>
                <w:rFonts w:eastAsia="Calibri"/>
              </w:rPr>
              <w:t>3.</w:t>
            </w:r>
          </w:p>
        </w:tc>
        <w:tc>
          <w:tcPr>
            <w:tcW w:w="6509" w:type="dxa"/>
            <w:shd w:val="clear" w:color="auto" w:fill="auto"/>
          </w:tcPr>
          <w:p w14:paraId="64AE9C32" w14:textId="6F30E147" w:rsidR="001A04EF" w:rsidRPr="00383534" w:rsidRDefault="00CE6CFE" w:rsidP="00F275C7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Argo</w:t>
            </w:r>
            <w:proofErr w:type="spellEnd"/>
            <w:r>
              <w:rPr>
                <w:rFonts w:eastAsia="Calibri"/>
              </w:rPr>
              <w:t xml:space="preserve"> Card Sp. z o.o., ul. Krynicka 1, 80-393 Gdańsk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19AB0CD9" w14:textId="1DFF096F" w:rsidR="001A04EF" w:rsidRPr="00383534" w:rsidRDefault="00CE6CFE" w:rsidP="004F342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146 862,00 </w:t>
            </w:r>
            <w:r w:rsidR="001A04EF" w:rsidRPr="00383534">
              <w:rPr>
                <w:rFonts w:eastAsia="Calibri"/>
              </w:rPr>
              <w:t>zł</w:t>
            </w:r>
          </w:p>
        </w:tc>
      </w:tr>
      <w:tr w:rsidR="001A04EF" w14:paraId="114C5DAA" w14:textId="77777777" w:rsidTr="00F275C7">
        <w:tc>
          <w:tcPr>
            <w:tcW w:w="829" w:type="dxa"/>
            <w:shd w:val="clear" w:color="auto" w:fill="auto"/>
            <w:vAlign w:val="center"/>
          </w:tcPr>
          <w:p w14:paraId="4E414F1D" w14:textId="6BAF2DA4" w:rsidR="001A04EF" w:rsidRPr="00383534" w:rsidRDefault="001A04EF" w:rsidP="004F342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4.</w:t>
            </w:r>
          </w:p>
        </w:tc>
        <w:tc>
          <w:tcPr>
            <w:tcW w:w="6509" w:type="dxa"/>
            <w:shd w:val="clear" w:color="auto" w:fill="auto"/>
          </w:tcPr>
          <w:p w14:paraId="3A84ED51" w14:textId="5E76CF15" w:rsidR="001A04EF" w:rsidRPr="00383534" w:rsidRDefault="00CE6CFE" w:rsidP="00F275C7">
            <w:pPr>
              <w:rPr>
                <w:rFonts w:eastAsia="Calibri"/>
              </w:rPr>
            </w:pPr>
            <w:r>
              <w:rPr>
                <w:rFonts w:eastAsia="Calibri"/>
              </w:rPr>
              <w:t>ASKA S.C. Alicja i Stefan Kwiatkowscy, ul. Wędkarska 2A/B1, 04-869 Warszawa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189117D7" w14:textId="436D3657" w:rsidR="001A04EF" w:rsidRPr="00383534" w:rsidRDefault="00CE6CFE" w:rsidP="004F342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44 280,00 zł</w:t>
            </w:r>
          </w:p>
        </w:tc>
      </w:tr>
    </w:tbl>
    <w:p w14:paraId="7A34F6DB" w14:textId="77777777" w:rsidR="001A04EF" w:rsidRDefault="001A04EF" w:rsidP="001A04EF">
      <w:pPr>
        <w:pStyle w:val="Akapitzlist"/>
        <w:spacing w:line="360" w:lineRule="auto"/>
        <w:jc w:val="both"/>
        <w:rPr>
          <w:szCs w:val="24"/>
        </w:rPr>
      </w:pPr>
    </w:p>
    <w:p w14:paraId="0A52400F" w14:textId="20BB5D7C" w:rsidR="001A04EF" w:rsidRPr="0056371C" w:rsidRDefault="001A04EF" w:rsidP="001A04EF">
      <w:pPr>
        <w:tabs>
          <w:tab w:val="left" w:pos="720"/>
        </w:tabs>
        <w:spacing w:line="360" w:lineRule="auto"/>
        <w:ind w:right="25"/>
        <w:jc w:val="both"/>
      </w:pPr>
      <w:r w:rsidRPr="0056371C">
        <w:t xml:space="preserve">Zgodnie z art. 24 ust. 11 ustawy </w:t>
      </w:r>
      <w:proofErr w:type="spellStart"/>
      <w:r w:rsidRPr="0056371C">
        <w:t>Pzp</w:t>
      </w:r>
      <w:proofErr w:type="spellEnd"/>
      <w:r w:rsidRPr="0056371C">
        <w:t xml:space="preserve">, Wykonawca w </w:t>
      </w:r>
      <w:r w:rsidRPr="0056371C">
        <w:rPr>
          <w:b/>
          <w:u w:val="single"/>
        </w:rPr>
        <w:t>terminie 3 dni od dnia zamieszczenia niniejszej informacji</w:t>
      </w:r>
      <w:r w:rsidRPr="0056371C">
        <w:t>, przekaz</w:t>
      </w:r>
      <w:r>
        <w:t xml:space="preserve">uje Zamawiającemu oświadczenie </w:t>
      </w:r>
      <w:r w:rsidRPr="0056371C">
        <w:t xml:space="preserve">o przynależności lub braku przynależności do tej samej grupy kapitałowej </w:t>
      </w:r>
      <w:r>
        <w:t xml:space="preserve">wraz </w:t>
      </w:r>
      <w:r w:rsidRPr="0056371C">
        <w:t xml:space="preserve">z wykonawcami, którzy złożyli oferty </w:t>
      </w:r>
      <w:r w:rsidR="00F275C7">
        <w:br/>
      </w:r>
      <w:r w:rsidRPr="0056371C">
        <w:t xml:space="preserve">w postępowaniu,  wg załącznika nr </w:t>
      </w:r>
      <w:r w:rsidR="00CE6CFE" w:rsidRPr="00CE6CFE">
        <w:t>4</w:t>
      </w:r>
      <w:r w:rsidRPr="00CE6CFE">
        <w:t xml:space="preserve"> do SIWZ.</w:t>
      </w:r>
    </w:p>
    <w:p w14:paraId="1CFE567F" w14:textId="77777777" w:rsidR="00B30BCD" w:rsidRPr="00B30BCD" w:rsidRDefault="00B30BCD" w:rsidP="001A04EF">
      <w:pPr>
        <w:spacing w:line="276" w:lineRule="auto"/>
        <w:jc w:val="both"/>
      </w:pPr>
    </w:p>
    <w:sectPr w:rsidR="00B30BCD" w:rsidRPr="00B30BC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A0AEE7" w14:textId="77777777" w:rsidR="00B636E4" w:rsidRDefault="00B636E4" w:rsidP="00364AF4">
      <w:r>
        <w:separator/>
      </w:r>
    </w:p>
  </w:endnote>
  <w:endnote w:type="continuationSeparator" w:id="0">
    <w:p w14:paraId="252D1344" w14:textId="77777777" w:rsidR="00B636E4" w:rsidRDefault="00B636E4" w:rsidP="00364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PS">
    <w:charset w:val="EE"/>
    <w:family w:val="modern"/>
    <w:pitch w:val="fixed"/>
    <w:sig w:usb0="00000007" w:usb1="00000000" w:usb2="00000000" w:usb3="00000000" w:csb0="0000009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hAnsiTheme="majorHAnsi"/>
        <w:sz w:val="18"/>
        <w:szCs w:val="18"/>
      </w:rPr>
      <w:id w:val="-1826729247"/>
      <w:docPartObj>
        <w:docPartGallery w:val="Page Numbers (Bottom of Page)"/>
        <w:docPartUnique/>
      </w:docPartObj>
    </w:sdtPr>
    <w:sdtEndPr/>
    <w:sdtContent>
      <w:p w14:paraId="2E5B2CAA" w14:textId="77777777" w:rsidR="00B636E4" w:rsidRPr="00364AF4" w:rsidRDefault="00B636E4">
        <w:pPr>
          <w:pStyle w:val="Stopka"/>
          <w:jc w:val="center"/>
          <w:rPr>
            <w:rFonts w:asciiTheme="majorHAnsi" w:hAnsiTheme="majorHAnsi"/>
            <w:sz w:val="18"/>
            <w:szCs w:val="18"/>
          </w:rPr>
        </w:pPr>
        <w:r w:rsidRPr="00364AF4">
          <w:rPr>
            <w:rFonts w:asciiTheme="majorHAnsi" w:hAnsiTheme="majorHAnsi"/>
            <w:sz w:val="18"/>
            <w:szCs w:val="18"/>
          </w:rPr>
          <w:fldChar w:fldCharType="begin"/>
        </w:r>
        <w:r w:rsidRPr="00364AF4">
          <w:rPr>
            <w:rFonts w:asciiTheme="majorHAnsi" w:hAnsiTheme="majorHAnsi"/>
            <w:sz w:val="18"/>
            <w:szCs w:val="18"/>
          </w:rPr>
          <w:instrText>PAGE   \* MERGEFORMAT</w:instrText>
        </w:r>
        <w:r w:rsidRPr="00364AF4">
          <w:rPr>
            <w:rFonts w:asciiTheme="majorHAnsi" w:hAnsiTheme="majorHAnsi"/>
            <w:sz w:val="18"/>
            <w:szCs w:val="18"/>
          </w:rPr>
          <w:fldChar w:fldCharType="separate"/>
        </w:r>
        <w:r w:rsidR="00F275C7">
          <w:rPr>
            <w:rFonts w:asciiTheme="majorHAnsi" w:hAnsiTheme="majorHAnsi"/>
            <w:noProof/>
            <w:sz w:val="18"/>
            <w:szCs w:val="18"/>
          </w:rPr>
          <w:t>1</w:t>
        </w:r>
        <w:r w:rsidRPr="00364AF4">
          <w:rPr>
            <w:rFonts w:asciiTheme="majorHAnsi" w:hAnsiTheme="majorHAnsi"/>
            <w:sz w:val="18"/>
            <w:szCs w:val="18"/>
          </w:rPr>
          <w:fldChar w:fldCharType="end"/>
        </w:r>
      </w:p>
    </w:sdtContent>
  </w:sdt>
  <w:p w14:paraId="7ACD3FEF" w14:textId="77777777" w:rsidR="00B636E4" w:rsidRDefault="00B636E4">
    <w:pPr>
      <w:pStyle w:val="Stopka"/>
    </w:pPr>
  </w:p>
  <w:p w14:paraId="3D543C1A" w14:textId="77777777" w:rsidR="00DA6303" w:rsidRDefault="00DA630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2A4176" w14:textId="77777777" w:rsidR="00B636E4" w:rsidRDefault="00B636E4" w:rsidP="00364AF4">
      <w:r>
        <w:separator/>
      </w:r>
    </w:p>
  </w:footnote>
  <w:footnote w:type="continuationSeparator" w:id="0">
    <w:p w14:paraId="7BE44A92" w14:textId="77777777" w:rsidR="00B636E4" w:rsidRDefault="00B636E4" w:rsidP="00364A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E1973D" w14:textId="77777777" w:rsidR="00B636E4" w:rsidRDefault="00B636E4" w:rsidP="00486C24">
    <w:pPr>
      <w:pStyle w:val="Nagwek"/>
      <w:tabs>
        <w:tab w:val="clear" w:pos="4536"/>
        <w:tab w:val="clear" w:pos="9072"/>
        <w:tab w:val="left" w:pos="3405"/>
      </w:tabs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82FB715" wp14:editId="198F6F62">
          <wp:simplePos x="0" y="0"/>
          <wp:positionH relativeFrom="column">
            <wp:posOffset>4018280</wp:posOffset>
          </wp:positionH>
          <wp:positionV relativeFrom="paragraph">
            <wp:posOffset>-131445</wp:posOffset>
          </wp:positionV>
          <wp:extent cx="2221230" cy="737870"/>
          <wp:effectExtent l="0" t="0" r="7620" b="5080"/>
          <wp:wrapNone/>
          <wp:docPr id="3" name="Obraz 3" descr="UE 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6" descr="UE mon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1230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2EB0B268" wp14:editId="4BB91546">
          <wp:simplePos x="0" y="0"/>
          <wp:positionH relativeFrom="column">
            <wp:posOffset>-502920</wp:posOffset>
          </wp:positionH>
          <wp:positionV relativeFrom="paragraph">
            <wp:posOffset>-179070</wp:posOffset>
          </wp:positionV>
          <wp:extent cx="1565910" cy="865505"/>
          <wp:effectExtent l="0" t="0" r="0" b="0"/>
          <wp:wrapNone/>
          <wp:docPr id="2" name="Obraz 2" descr="PO PW 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" descr="PO PW mon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5910" cy="865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  <w:t xml:space="preserve">   </w:t>
    </w:r>
    <w:r>
      <w:rPr>
        <w:noProof/>
        <w:lang w:eastAsia="pl-PL"/>
      </w:rPr>
      <w:drawing>
        <wp:inline distT="0" distB="0" distL="0" distR="0" wp14:anchorId="167201F0" wp14:editId="2EC1100E">
          <wp:extent cx="476250" cy="58102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3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687AFF7" w14:textId="77777777" w:rsidR="00DA6303" w:rsidRDefault="00DA630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4FDC0BBA"/>
    <w:lvl w:ilvl="0">
      <w:start w:val="1"/>
      <w:numFmt w:val="decimal"/>
      <w:lvlText w:val="%1)"/>
      <w:lvlJc w:val="left"/>
      <w:pPr>
        <w:tabs>
          <w:tab w:val="num" w:pos="1014"/>
        </w:tabs>
        <w:ind w:left="1014" w:hanging="360"/>
      </w:pPr>
    </w:lvl>
    <w:lvl w:ilvl="1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454"/>
        </w:tabs>
        <w:ind w:left="2454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894"/>
        </w:tabs>
        <w:ind w:left="3894" w:hanging="360"/>
      </w:pPr>
    </w:lvl>
    <w:lvl w:ilvl="5">
      <w:start w:val="1"/>
      <w:numFmt w:val="lowerRoman"/>
      <w:lvlText w:val="%6."/>
      <w:lvlJc w:val="right"/>
      <w:pPr>
        <w:tabs>
          <w:tab w:val="num" w:pos="4614"/>
        </w:tabs>
        <w:ind w:left="4614" w:hanging="180"/>
      </w:pPr>
    </w:lvl>
    <w:lvl w:ilvl="6">
      <w:start w:val="1"/>
      <w:numFmt w:val="decimal"/>
      <w:lvlText w:val="%7."/>
      <w:lvlJc w:val="left"/>
      <w:pPr>
        <w:tabs>
          <w:tab w:val="num" w:pos="5334"/>
        </w:tabs>
        <w:ind w:left="5334" w:hanging="360"/>
      </w:pPr>
    </w:lvl>
    <w:lvl w:ilvl="7">
      <w:start w:val="1"/>
      <w:numFmt w:val="lowerLetter"/>
      <w:lvlText w:val="%8."/>
      <w:lvlJc w:val="left"/>
      <w:pPr>
        <w:tabs>
          <w:tab w:val="num" w:pos="6054"/>
        </w:tabs>
        <w:ind w:left="6054" w:hanging="360"/>
      </w:pPr>
    </w:lvl>
    <w:lvl w:ilvl="8">
      <w:start w:val="1"/>
      <w:numFmt w:val="lowerRoman"/>
      <w:lvlText w:val="%9."/>
      <w:lvlJc w:val="right"/>
      <w:pPr>
        <w:tabs>
          <w:tab w:val="num" w:pos="6774"/>
        </w:tabs>
        <w:ind w:left="6774" w:hanging="180"/>
      </w:pPr>
    </w:lvl>
  </w:abstractNum>
  <w:abstractNum w:abstractNumId="1" w15:restartNumberingAfterBreak="0">
    <w:nsid w:val="00000030"/>
    <w:multiLevelType w:val="singleLevel"/>
    <w:tmpl w:val="9B1C0966"/>
    <w:name w:val="WW8Num5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 w:hint="default"/>
      </w:rPr>
    </w:lvl>
  </w:abstractNum>
  <w:abstractNum w:abstractNumId="2" w15:restartNumberingAfterBreak="0">
    <w:nsid w:val="00000034"/>
    <w:multiLevelType w:val="singleLevel"/>
    <w:tmpl w:val="6220C396"/>
    <w:name w:val="WW8Num5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Symbol" w:hint="default"/>
        <w:b w:val="0"/>
        <w:i w:val="0"/>
      </w:rPr>
    </w:lvl>
  </w:abstractNum>
  <w:abstractNum w:abstractNumId="3" w15:restartNumberingAfterBreak="0">
    <w:nsid w:val="043A42FB"/>
    <w:multiLevelType w:val="hybridMultilevel"/>
    <w:tmpl w:val="A2E8458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54C6B9A"/>
    <w:multiLevelType w:val="hybridMultilevel"/>
    <w:tmpl w:val="B57A9608"/>
    <w:lvl w:ilvl="0" w:tplc="30C2DAB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F70CDA"/>
    <w:multiLevelType w:val="hybridMultilevel"/>
    <w:tmpl w:val="4C2EDADA"/>
    <w:lvl w:ilvl="0" w:tplc="7494D71C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0D0D5C78"/>
    <w:multiLevelType w:val="hybridMultilevel"/>
    <w:tmpl w:val="872896F6"/>
    <w:lvl w:ilvl="0" w:tplc="399C9D16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b w:val="0"/>
      </w:rPr>
    </w:lvl>
    <w:lvl w:ilvl="1" w:tplc="04150003">
      <w:start w:val="1"/>
      <w:numFmt w:val="decimal"/>
      <w:lvlText w:val="%2."/>
      <w:lvlJc w:val="left"/>
      <w:pPr>
        <w:tabs>
          <w:tab w:val="num" w:pos="1429"/>
        </w:tabs>
        <w:ind w:left="1429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49"/>
        </w:tabs>
        <w:ind w:left="2149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69"/>
        </w:tabs>
        <w:ind w:left="2869" w:hanging="360"/>
      </w:pPr>
    </w:lvl>
    <w:lvl w:ilvl="4" w:tplc="04150003">
      <w:start w:val="1"/>
      <w:numFmt w:val="decimal"/>
      <w:lvlText w:val="%5."/>
      <w:lvlJc w:val="left"/>
      <w:pPr>
        <w:tabs>
          <w:tab w:val="num" w:pos="3589"/>
        </w:tabs>
        <w:ind w:left="3589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09"/>
        </w:tabs>
        <w:ind w:left="4309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29"/>
        </w:tabs>
        <w:ind w:left="5029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49"/>
        </w:tabs>
        <w:ind w:left="5749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69"/>
        </w:tabs>
        <w:ind w:left="6469" w:hanging="360"/>
      </w:pPr>
    </w:lvl>
  </w:abstractNum>
  <w:abstractNum w:abstractNumId="7" w15:restartNumberingAfterBreak="0">
    <w:nsid w:val="100656DD"/>
    <w:multiLevelType w:val="hybridMultilevel"/>
    <w:tmpl w:val="5AEECF56"/>
    <w:lvl w:ilvl="0" w:tplc="639A66B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ahoma" w:hint="default"/>
        <w:b w:val="0"/>
        <w:color w:val="auto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36E18B2"/>
    <w:multiLevelType w:val="hybridMultilevel"/>
    <w:tmpl w:val="30602E6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42D387A"/>
    <w:multiLevelType w:val="hybridMultilevel"/>
    <w:tmpl w:val="D30874AC"/>
    <w:lvl w:ilvl="0" w:tplc="399C9D16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b w:val="0"/>
      </w:rPr>
    </w:lvl>
    <w:lvl w:ilvl="1" w:tplc="587ACB50">
      <w:start w:val="1"/>
      <w:numFmt w:val="bullet"/>
      <w:lvlText w:val="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4476C5C8">
      <w:start w:val="39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eastAsia="Times New Roman" w:hAnsi="Symbol" w:cs="CourierPS"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69"/>
        </w:tabs>
        <w:ind w:left="2869" w:hanging="360"/>
      </w:pPr>
    </w:lvl>
    <w:lvl w:ilvl="4" w:tplc="04150003">
      <w:start w:val="1"/>
      <w:numFmt w:val="decimal"/>
      <w:lvlText w:val="%5."/>
      <w:lvlJc w:val="left"/>
      <w:pPr>
        <w:tabs>
          <w:tab w:val="num" w:pos="3589"/>
        </w:tabs>
        <w:ind w:left="3589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09"/>
        </w:tabs>
        <w:ind w:left="4309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29"/>
        </w:tabs>
        <w:ind w:left="5029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49"/>
        </w:tabs>
        <w:ind w:left="5749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69"/>
        </w:tabs>
        <w:ind w:left="6469" w:hanging="360"/>
      </w:pPr>
    </w:lvl>
  </w:abstractNum>
  <w:abstractNum w:abstractNumId="10" w15:restartNumberingAfterBreak="0">
    <w:nsid w:val="147A3611"/>
    <w:multiLevelType w:val="hybridMultilevel"/>
    <w:tmpl w:val="D0F609AE"/>
    <w:lvl w:ilvl="0" w:tplc="639A66B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ahoma" w:hint="default"/>
        <w:b w:val="0"/>
        <w:color w:val="auto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1573BA"/>
    <w:multiLevelType w:val="hybridMultilevel"/>
    <w:tmpl w:val="D1B24C66"/>
    <w:lvl w:ilvl="0" w:tplc="1F44B7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7F43361"/>
    <w:multiLevelType w:val="hybridMultilevel"/>
    <w:tmpl w:val="7BDC25FC"/>
    <w:lvl w:ilvl="0" w:tplc="9230C06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706097"/>
    <w:multiLevelType w:val="hybridMultilevel"/>
    <w:tmpl w:val="114CEC24"/>
    <w:lvl w:ilvl="0" w:tplc="B784FBA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3D72291"/>
    <w:multiLevelType w:val="hybridMultilevel"/>
    <w:tmpl w:val="114CEC24"/>
    <w:lvl w:ilvl="0" w:tplc="B784FBA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7CD0BAE"/>
    <w:multiLevelType w:val="hybridMultilevel"/>
    <w:tmpl w:val="EC028774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9B0F40A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color w:val="auto"/>
      </w:rPr>
    </w:lvl>
    <w:lvl w:ilvl="2" w:tplc="FFFFFFFF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DFC0609A">
      <w:start w:val="1"/>
      <w:numFmt w:val="decimal"/>
      <w:lvlText w:val="%5)"/>
      <w:lvlJc w:val="left"/>
      <w:pPr>
        <w:tabs>
          <w:tab w:val="num" w:pos="360"/>
        </w:tabs>
        <w:ind w:left="360" w:hanging="360"/>
      </w:pPr>
      <w:rPr>
        <w:b w:val="0"/>
      </w:rPr>
    </w:lvl>
    <w:lvl w:ilvl="5" w:tplc="A4F867F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eastAsiaTheme="minorHAnsi" w:hAnsi="Times New Roman" w:cs="Times New Roman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A4B333E"/>
    <w:multiLevelType w:val="hybridMultilevel"/>
    <w:tmpl w:val="114CEC24"/>
    <w:lvl w:ilvl="0" w:tplc="B784FBA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BAB791D"/>
    <w:multiLevelType w:val="hybridMultilevel"/>
    <w:tmpl w:val="3B66008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0D92362"/>
    <w:multiLevelType w:val="hybridMultilevel"/>
    <w:tmpl w:val="3FC009A2"/>
    <w:lvl w:ilvl="0" w:tplc="69EE445E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b w:val="0"/>
      </w:rPr>
    </w:lvl>
    <w:lvl w:ilvl="1" w:tplc="587ACB50">
      <w:start w:val="1"/>
      <w:numFmt w:val="bullet"/>
      <w:lvlText w:val="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4476C5C8">
      <w:start w:val="39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eastAsia="Times New Roman" w:hAnsi="Symbol" w:cs="CourierPS"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69"/>
        </w:tabs>
        <w:ind w:left="2869" w:hanging="360"/>
      </w:pPr>
    </w:lvl>
    <w:lvl w:ilvl="4" w:tplc="04150003">
      <w:start w:val="1"/>
      <w:numFmt w:val="decimal"/>
      <w:lvlText w:val="%5."/>
      <w:lvlJc w:val="left"/>
      <w:pPr>
        <w:tabs>
          <w:tab w:val="num" w:pos="3589"/>
        </w:tabs>
        <w:ind w:left="3589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09"/>
        </w:tabs>
        <w:ind w:left="4309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29"/>
        </w:tabs>
        <w:ind w:left="5029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49"/>
        </w:tabs>
        <w:ind w:left="5749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69"/>
        </w:tabs>
        <w:ind w:left="6469" w:hanging="360"/>
      </w:pPr>
    </w:lvl>
  </w:abstractNum>
  <w:abstractNum w:abstractNumId="19" w15:restartNumberingAfterBreak="0">
    <w:nsid w:val="346D6C10"/>
    <w:multiLevelType w:val="hybridMultilevel"/>
    <w:tmpl w:val="E6FA810E"/>
    <w:lvl w:ilvl="0" w:tplc="399C9D16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29"/>
        </w:tabs>
        <w:ind w:left="1429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49"/>
        </w:tabs>
        <w:ind w:left="2149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69"/>
        </w:tabs>
        <w:ind w:left="2869" w:hanging="360"/>
      </w:pPr>
    </w:lvl>
    <w:lvl w:ilvl="4" w:tplc="04150019">
      <w:start w:val="1"/>
      <w:numFmt w:val="decimal"/>
      <w:lvlText w:val="%5."/>
      <w:lvlJc w:val="left"/>
      <w:pPr>
        <w:tabs>
          <w:tab w:val="num" w:pos="3589"/>
        </w:tabs>
        <w:ind w:left="3589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09"/>
        </w:tabs>
        <w:ind w:left="4309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29"/>
        </w:tabs>
        <w:ind w:left="5029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49"/>
        </w:tabs>
        <w:ind w:left="5749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69"/>
        </w:tabs>
        <w:ind w:left="6469" w:hanging="360"/>
      </w:pPr>
    </w:lvl>
  </w:abstractNum>
  <w:abstractNum w:abstractNumId="20" w15:restartNumberingAfterBreak="0">
    <w:nsid w:val="37A1510C"/>
    <w:multiLevelType w:val="hybridMultilevel"/>
    <w:tmpl w:val="EA3EEE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417D72"/>
    <w:multiLevelType w:val="hybridMultilevel"/>
    <w:tmpl w:val="725A7ED2"/>
    <w:lvl w:ilvl="0" w:tplc="04150011">
      <w:start w:val="1"/>
      <w:numFmt w:val="decimal"/>
      <w:lvlText w:val="%1)"/>
      <w:lvlJc w:val="left"/>
      <w:pPr>
        <w:ind w:left="1003" w:hanging="360"/>
      </w:pPr>
      <w:rPr>
        <w:rFonts w:hint="default"/>
      </w:rPr>
    </w:lvl>
    <w:lvl w:ilvl="1" w:tplc="C7B88ADA">
      <w:start w:val="1"/>
      <w:numFmt w:val="lowerLetter"/>
      <w:lvlText w:val="%2)"/>
      <w:lvlJc w:val="left"/>
      <w:pPr>
        <w:ind w:left="1888" w:hanging="52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2" w15:restartNumberingAfterBreak="0">
    <w:nsid w:val="3B54535D"/>
    <w:multiLevelType w:val="hybridMultilevel"/>
    <w:tmpl w:val="F006D588"/>
    <w:lvl w:ilvl="0" w:tplc="5C28071A">
      <w:start w:val="1"/>
      <w:numFmt w:val="decimal"/>
      <w:lvlText w:val="%1)"/>
      <w:lvlJc w:val="left"/>
      <w:pPr>
        <w:ind w:left="360" w:hanging="360"/>
      </w:pPr>
      <w:rPr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0485BE3"/>
    <w:multiLevelType w:val="hybridMultilevel"/>
    <w:tmpl w:val="A80E8C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0A6A03"/>
    <w:multiLevelType w:val="hybridMultilevel"/>
    <w:tmpl w:val="70C80188"/>
    <w:lvl w:ilvl="0" w:tplc="399C9D16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b w:val="0"/>
      </w:rPr>
    </w:lvl>
    <w:lvl w:ilvl="1" w:tplc="587ACB50">
      <w:start w:val="1"/>
      <w:numFmt w:val="bullet"/>
      <w:lvlText w:val="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4476C5C8">
      <w:start w:val="39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eastAsia="Times New Roman" w:hAnsi="Symbol" w:cs="CourierPS"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69"/>
        </w:tabs>
        <w:ind w:left="2869" w:hanging="360"/>
      </w:pPr>
    </w:lvl>
    <w:lvl w:ilvl="4" w:tplc="04150003">
      <w:start w:val="1"/>
      <w:numFmt w:val="decimal"/>
      <w:lvlText w:val="%5."/>
      <w:lvlJc w:val="left"/>
      <w:pPr>
        <w:tabs>
          <w:tab w:val="num" w:pos="3589"/>
        </w:tabs>
        <w:ind w:left="3589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09"/>
        </w:tabs>
        <w:ind w:left="4309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29"/>
        </w:tabs>
        <w:ind w:left="5029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49"/>
        </w:tabs>
        <w:ind w:left="5749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69"/>
        </w:tabs>
        <w:ind w:left="6469" w:hanging="360"/>
      </w:pPr>
    </w:lvl>
  </w:abstractNum>
  <w:abstractNum w:abstractNumId="25" w15:restartNumberingAfterBreak="0">
    <w:nsid w:val="41C014FB"/>
    <w:multiLevelType w:val="hybridMultilevel"/>
    <w:tmpl w:val="114CEC24"/>
    <w:lvl w:ilvl="0" w:tplc="B784FBA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7543469"/>
    <w:multiLevelType w:val="hybridMultilevel"/>
    <w:tmpl w:val="3DF8DF72"/>
    <w:lvl w:ilvl="0" w:tplc="D5721340">
      <w:start w:val="4"/>
      <w:numFmt w:val="upperRoman"/>
      <w:suff w:val="space"/>
      <w:lvlText w:val="%1."/>
      <w:lvlJc w:val="left"/>
      <w:pPr>
        <w:ind w:left="720" w:hanging="720"/>
      </w:pPr>
      <w:rPr>
        <w:rFonts w:ascii="Times New Roman" w:hAnsi="Times New Roman" w:cs="Times New Roman" w:hint="default"/>
        <w:b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67549D"/>
    <w:multiLevelType w:val="hybridMultilevel"/>
    <w:tmpl w:val="F2B0E9EE"/>
    <w:lvl w:ilvl="0" w:tplc="E1309A6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A4C67B7"/>
    <w:multiLevelType w:val="hybridMultilevel"/>
    <w:tmpl w:val="6B4CCBC2"/>
    <w:lvl w:ilvl="0" w:tplc="C9D44F26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884A28FE">
      <w:start w:val="1"/>
      <w:numFmt w:val="decimal"/>
      <w:lvlText w:val="%2)"/>
      <w:lvlJc w:val="left"/>
      <w:pPr>
        <w:tabs>
          <w:tab w:val="num" w:pos="568"/>
        </w:tabs>
        <w:ind w:left="568" w:hanging="360"/>
      </w:pPr>
      <w:rPr>
        <w:vertAlign w:val="baseline"/>
      </w:rPr>
    </w:lvl>
    <w:lvl w:ilvl="2" w:tplc="0415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9" w15:restartNumberingAfterBreak="0">
    <w:nsid w:val="5C2703F0"/>
    <w:multiLevelType w:val="hybridMultilevel"/>
    <w:tmpl w:val="6D84E5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7B6FCB"/>
    <w:multiLevelType w:val="hybridMultilevel"/>
    <w:tmpl w:val="314A7520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EAC2D6D"/>
    <w:multiLevelType w:val="hybridMultilevel"/>
    <w:tmpl w:val="C46867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0A40E2"/>
    <w:multiLevelType w:val="hybridMultilevel"/>
    <w:tmpl w:val="E9B6A9AE"/>
    <w:lvl w:ilvl="0" w:tplc="639A66B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ahoma" w:hint="default"/>
        <w:b w:val="0"/>
        <w:color w:val="auto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F102DAD"/>
    <w:multiLevelType w:val="hybridMultilevel"/>
    <w:tmpl w:val="5608F22A"/>
    <w:lvl w:ilvl="0" w:tplc="ED1C071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075312F"/>
    <w:multiLevelType w:val="hybridMultilevel"/>
    <w:tmpl w:val="593A93B4"/>
    <w:lvl w:ilvl="0" w:tplc="CDBC408E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1CA5813"/>
    <w:multiLevelType w:val="hybridMultilevel"/>
    <w:tmpl w:val="304665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3A1A16"/>
    <w:multiLevelType w:val="hybridMultilevel"/>
    <w:tmpl w:val="DCA6488E"/>
    <w:lvl w:ilvl="0" w:tplc="0242D95A">
      <w:start w:val="1"/>
      <w:numFmt w:val="decimal"/>
      <w:lvlText w:val="%1)"/>
      <w:lvlJc w:val="left"/>
      <w:pPr>
        <w:ind w:left="644" w:hanging="360"/>
      </w:pPr>
      <w:rPr>
        <w:rFonts w:ascii="Times New Roman" w:eastAsiaTheme="minorHAnsi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66DE24B9"/>
    <w:multiLevelType w:val="hybridMultilevel"/>
    <w:tmpl w:val="9AE61AA6"/>
    <w:lvl w:ilvl="0" w:tplc="C6EC071C">
      <w:start w:val="1"/>
      <w:numFmt w:val="decimal"/>
      <w:lvlText w:val="%1)"/>
      <w:lvlJc w:val="left"/>
      <w:pPr>
        <w:ind w:left="720" w:hanging="360"/>
      </w:pPr>
      <w:rPr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E03879"/>
    <w:multiLevelType w:val="hybridMultilevel"/>
    <w:tmpl w:val="15941EFA"/>
    <w:lvl w:ilvl="0" w:tplc="DCB6DC8A">
      <w:start w:val="1"/>
      <w:numFmt w:val="upperRoman"/>
      <w:lvlText w:val="%1."/>
      <w:lvlJc w:val="right"/>
      <w:pPr>
        <w:ind w:left="720" w:hanging="360"/>
      </w:pPr>
      <w:rPr>
        <w:b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E636D0"/>
    <w:multiLevelType w:val="hybridMultilevel"/>
    <w:tmpl w:val="291443E2"/>
    <w:lvl w:ilvl="0" w:tplc="399C9D16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b w:val="0"/>
      </w:rPr>
    </w:lvl>
    <w:lvl w:ilvl="1" w:tplc="587ACB50">
      <w:start w:val="1"/>
      <w:numFmt w:val="bullet"/>
      <w:lvlText w:val="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69"/>
        </w:tabs>
        <w:ind w:left="2869" w:hanging="360"/>
      </w:pPr>
    </w:lvl>
    <w:lvl w:ilvl="4" w:tplc="04150003">
      <w:start w:val="1"/>
      <w:numFmt w:val="decimal"/>
      <w:lvlText w:val="%5."/>
      <w:lvlJc w:val="left"/>
      <w:pPr>
        <w:tabs>
          <w:tab w:val="num" w:pos="3589"/>
        </w:tabs>
        <w:ind w:left="3589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09"/>
        </w:tabs>
        <w:ind w:left="4309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29"/>
        </w:tabs>
        <w:ind w:left="5029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49"/>
        </w:tabs>
        <w:ind w:left="5749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69"/>
        </w:tabs>
        <w:ind w:left="6469" w:hanging="360"/>
      </w:pPr>
    </w:lvl>
  </w:abstractNum>
  <w:abstractNum w:abstractNumId="40" w15:restartNumberingAfterBreak="0">
    <w:nsid w:val="6B5561F9"/>
    <w:multiLevelType w:val="hybridMultilevel"/>
    <w:tmpl w:val="5608F22A"/>
    <w:lvl w:ilvl="0" w:tplc="ED1C071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FCB1C54"/>
    <w:multiLevelType w:val="hybridMultilevel"/>
    <w:tmpl w:val="620E1CBE"/>
    <w:lvl w:ilvl="0" w:tplc="0E701DA6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3861D0B"/>
    <w:multiLevelType w:val="hybridMultilevel"/>
    <w:tmpl w:val="BF9A061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5231654"/>
    <w:multiLevelType w:val="hybridMultilevel"/>
    <w:tmpl w:val="F2B0E9EE"/>
    <w:lvl w:ilvl="0" w:tplc="E1309A6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6334E9C"/>
    <w:multiLevelType w:val="multilevel"/>
    <w:tmpl w:val="CECE5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2">
      <w:start w:val="8"/>
      <w:numFmt w:val="bullet"/>
      <w:lvlText w:val="-"/>
      <w:lvlJc w:val="left"/>
      <w:pPr>
        <w:tabs>
          <w:tab w:val="num" w:pos="2580"/>
        </w:tabs>
        <w:ind w:left="2580" w:hanging="600"/>
      </w:pPr>
      <w:rPr>
        <w:rFonts w:ascii="Garamond" w:eastAsia="Times New Roman" w:hAnsi="Garamond"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5" w15:restartNumberingAfterBreak="0">
    <w:nsid w:val="77084AF9"/>
    <w:multiLevelType w:val="hybridMultilevel"/>
    <w:tmpl w:val="D5E2DC34"/>
    <w:lvl w:ilvl="0" w:tplc="399C9D16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b w:val="0"/>
      </w:rPr>
    </w:lvl>
    <w:lvl w:ilvl="1" w:tplc="587ACB50">
      <w:start w:val="1"/>
      <w:numFmt w:val="bullet"/>
      <w:lvlText w:val="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4476C5C8">
      <w:start w:val="39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eastAsia="Times New Roman" w:hAnsi="Symbol" w:cs="CourierPS"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69"/>
        </w:tabs>
        <w:ind w:left="2869" w:hanging="360"/>
      </w:pPr>
    </w:lvl>
    <w:lvl w:ilvl="4" w:tplc="04150003">
      <w:start w:val="1"/>
      <w:numFmt w:val="decimal"/>
      <w:lvlText w:val="%5."/>
      <w:lvlJc w:val="left"/>
      <w:pPr>
        <w:tabs>
          <w:tab w:val="num" w:pos="3589"/>
        </w:tabs>
        <w:ind w:left="3589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09"/>
        </w:tabs>
        <w:ind w:left="4309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29"/>
        </w:tabs>
        <w:ind w:left="5029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49"/>
        </w:tabs>
        <w:ind w:left="5749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69"/>
        </w:tabs>
        <w:ind w:left="6469" w:hanging="360"/>
      </w:pPr>
    </w:lvl>
  </w:abstractNum>
  <w:abstractNum w:abstractNumId="46" w15:restartNumberingAfterBreak="0">
    <w:nsid w:val="7F565394"/>
    <w:multiLevelType w:val="hybridMultilevel"/>
    <w:tmpl w:val="F40CF9AC"/>
    <w:lvl w:ilvl="0" w:tplc="02A4BA7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75" w:hanging="360"/>
      </w:pPr>
    </w:lvl>
    <w:lvl w:ilvl="2" w:tplc="0415001B" w:tentative="1">
      <w:start w:val="1"/>
      <w:numFmt w:val="lowerRoman"/>
      <w:lvlText w:val="%3."/>
      <w:lvlJc w:val="right"/>
      <w:pPr>
        <w:ind w:left="2095" w:hanging="180"/>
      </w:pPr>
    </w:lvl>
    <w:lvl w:ilvl="3" w:tplc="0415000F" w:tentative="1">
      <w:start w:val="1"/>
      <w:numFmt w:val="decimal"/>
      <w:lvlText w:val="%4."/>
      <w:lvlJc w:val="left"/>
      <w:pPr>
        <w:ind w:left="2815" w:hanging="360"/>
      </w:pPr>
    </w:lvl>
    <w:lvl w:ilvl="4" w:tplc="04150019" w:tentative="1">
      <w:start w:val="1"/>
      <w:numFmt w:val="lowerLetter"/>
      <w:lvlText w:val="%5."/>
      <w:lvlJc w:val="left"/>
      <w:pPr>
        <w:ind w:left="3535" w:hanging="360"/>
      </w:pPr>
    </w:lvl>
    <w:lvl w:ilvl="5" w:tplc="0415001B" w:tentative="1">
      <w:start w:val="1"/>
      <w:numFmt w:val="lowerRoman"/>
      <w:lvlText w:val="%6."/>
      <w:lvlJc w:val="right"/>
      <w:pPr>
        <w:ind w:left="4255" w:hanging="180"/>
      </w:pPr>
    </w:lvl>
    <w:lvl w:ilvl="6" w:tplc="0415000F" w:tentative="1">
      <w:start w:val="1"/>
      <w:numFmt w:val="decimal"/>
      <w:lvlText w:val="%7."/>
      <w:lvlJc w:val="left"/>
      <w:pPr>
        <w:ind w:left="4975" w:hanging="360"/>
      </w:pPr>
    </w:lvl>
    <w:lvl w:ilvl="7" w:tplc="04150019" w:tentative="1">
      <w:start w:val="1"/>
      <w:numFmt w:val="lowerLetter"/>
      <w:lvlText w:val="%8."/>
      <w:lvlJc w:val="left"/>
      <w:pPr>
        <w:ind w:left="5695" w:hanging="360"/>
      </w:pPr>
    </w:lvl>
    <w:lvl w:ilvl="8" w:tplc="0415001B" w:tentative="1">
      <w:start w:val="1"/>
      <w:numFmt w:val="lowerRoman"/>
      <w:lvlText w:val="%9."/>
      <w:lvlJc w:val="right"/>
      <w:pPr>
        <w:ind w:left="6415" w:hanging="180"/>
      </w:pPr>
    </w:lvl>
  </w:abstractNum>
  <w:abstractNum w:abstractNumId="47" w15:restartNumberingAfterBreak="0">
    <w:nsid w:val="7FD56BB5"/>
    <w:multiLevelType w:val="hybridMultilevel"/>
    <w:tmpl w:val="008EB0F4"/>
    <w:lvl w:ilvl="0" w:tplc="0CC096E4">
      <w:start w:val="1"/>
      <w:numFmt w:val="decimal"/>
      <w:lvlText w:val="%1."/>
      <w:lvlJc w:val="left"/>
      <w:pPr>
        <w:ind w:left="360" w:hanging="360"/>
      </w:pPr>
      <w:rPr>
        <w:b w:val="0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1"/>
  </w:num>
  <w:num w:numId="2">
    <w:abstractNumId w:val="44"/>
  </w:num>
  <w:num w:numId="3">
    <w:abstractNumId w:val="5"/>
  </w:num>
  <w:num w:numId="4">
    <w:abstractNumId w:val="0"/>
  </w:num>
  <w:num w:numId="5">
    <w:abstractNumId w:val="1"/>
  </w:num>
  <w:num w:numId="6">
    <w:abstractNumId w:val="42"/>
  </w:num>
  <w:num w:numId="7">
    <w:abstractNumId w:val="15"/>
  </w:num>
  <w:num w:numId="8">
    <w:abstractNumId w:val="28"/>
  </w:num>
  <w:num w:numId="9">
    <w:abstractNumId w:val="36"/>
  </w:num>
  <w:num w:numId="10">
    <w:abstractNumId w:val="17"/>
  </w:num>
  <w:num w:numId="11">
    <w:abstractNumId w:val="29"/>
  </w:num>
  <w:num w:numId="12">
    <w:abstractNumId w:val="31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9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6"/>
  </w:num>
  <w:num w:numId="21">
    <w:abstractNumId w:val="38"/>
  </w:num>
  <w:num w:numId="22">
    <w:abstractNumId w:val="26"/>
  </w:num>
  <w:num w:numId="23">
    <w:abstractNumId w:val="43"/>
  </w:num>
  <w:num w:numId="24">
    <w:abstractNumId w:val="20"/>
  </w:num>
  <w:num w:numId="25">
    <w:abstractNumId w:val="27"/>
  </w:num>
  <w:num w:numId="26">
    <w:abstractNumId w:val="34"/>
  </w:num>
  <w:num w:numId="27">
    <w:abstractNumId w:val="4"/>
  </w:num>
  <w:num w:numId="28">
    <w:abstractNumId w:val="47"/>
  </w:num>
  <w:num w:numId="29">
    <w:abstractNumId w:val="13"/>
  </w:num>
  <w:num w:numId="30">
    <w:abstractNumId w:val="32"/>
  </w:num>
  <w:num w:numId="31">
    <w:abstractNumId w:val="7"/>
  </w:num>
  <w:num w:numId="32">
    <w:abstractNumId w:val="33"/>
  </w:num>
  <w:num w:numId="33">
    <w:abstractNumId w:val="35"/>
  </w:num>
  <w:num w:numId="34">
    <w:abstractNumId w:val="8"/>
  </w:num>
  <w:num w:numId="35">
    <w:abstractNumId w:val="11"/>
  </w:num>
  <w:num w:numId="36">
    <w:abstractNumId w:val="30"/>
  </w:num>
  <w:num w:numId="37">
    <w:abstractNumId w:val="12"/>
  </w:num>
  <w:num w:numId="38">
    <w:abstractNumId w:val="22"/>
  </w:num>
  <w:num w:numId="39">
    <w:abstractNumId w:val="14"/>
  </w:num>
  <w:num w:numId="40">
    <w:abstractNumId w:val="16"/>
  </w:num>
  <w:num w:numId="41">
    <w:abstractNumId w:val="25"/>
  </w:num>
  <w:num w:numId="42">
    <w:abstractNumId w:val="37"/>
  </w:num>
  <w:num w:numId="43">
    <w:abstractNumId w:val="40"/>
  </w:num>
  <w:num w:numId="44">
    <w:abstractNumId w:val="3"/>
  </w:num>
  <w:num w:numId="45">
    <w:abstractNumId w:val="10"/>
  </w:num>
  <w:num w:numId="46">
    <w:abstractNumId w:val="23"/>
  </w:num>
  <w:num w:numId="47">
    <w:abstractNumId w:val="41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966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6F0"/>
    <w:rsid w:val="00000317"/>
    <w:rsid w:val="0000336A"/>
    <w:rsid w:val="00004D33"/>
    <w:rsid w:val="00004FDF"/>
    <w:rsid w:val="00006FE3"/>
    <w:rsid w:val="00007733"/>
    <w:rsid w:val="0001052B"/>
    <w:rsid w:val="000126B3"/>
    <w:rsid w:val="00013AA3"/>
    <w:rsid w:val="0001479C"/>
    <w:rsid w:val="00022337"/>
    <w:rsid w:val="00025765"/>
    <w:rsid w:val="00025E2E"/>
    <w:rsid w:val="00025FDD"/>
    <w:rsid w:val="00026B38"/>
    <w:rsid w:val="00035F89"/>
    <w:rsid w:val="00036D2F"/>
    <w:rsid w:val="00037251"/>
    <w:rsid w:val="00037B47"/>
    <w:rsid w:val="00041D61"/>
    <w:rsid w:val="000472AC"/>
    <w:rsid w:val="00047D9A"/>
    <w:rsid w:val="0005333C"/>
    <w:rsid w:val="000547CD"/>
    <w:rsid w:val="00061CC6"/>
    <w:rsid w:val="00063220"/>
    <w:rsid w:val="000650D6"/>
    <w:rsid w:val="0006696F"/>
    <w:rsid w:val="00070680"/>
    <w:rsid w:val="00074986"/>
    <w:rsid w:val="00076D73"/>
    <w:rsid w:val="000807B5"/>
    <w:rsid w:val="00081133"/>
    <w:rsid w:val="000832CF"/>
    <w:rsid w:val="0008351B"/>
    <w:rsid w:val="00084F70"/>
    <w:rsid w:val="00085A19"/>
    <w:rsid w:val="00085B0B"/>
    <w:rsid w:val="0008663D"/>
    <w:rsid w:val="00092AC0"/>
    <w:rsid w:val="00094942"/>
    <w:rsid w:val="000A1F93"/>
    <w:rsid w:val="000A2D6A"/>
    <w:rsid w:val="000A7CEB"/>
    <w:rsid w:val="000B043C"/>
    <w:rsid w:val="000B49D3"/>
    <w:rsid w:val="000C0031"/>
    <w:rsid w:val="000C49D9"/>
    <w:rsid w:val="000C517C"/>
    <w:rsid w:val="000C6242"/>
    <w:rsid w:val="000D00B8"/>
    <w:rsid w:val="000D032E"/>
    <w:rsid w:val="000D361C"/>
    <w:rsid w:val="000D6B35"/>
    <w:rsid w:val="000E0B67"/>
    <w:rsid w:val="000E3E24"/>
    <w:rsid w:val="000E418E"/>
    <w:rsid w:val="000E4740"/>
    <w:rsid w:val="000E69C4"/>
    <w:rsid w:val="000E6FC4"/>
    <w:rsid w:val="000E73E9"/>
    <w:rsid w:val="000E7FFD"/>
    <w:rsid w:val="000F2F62"/>
    <w:rsid w:val="000F4724"/>
    <w:rsid w:val="000F4EC5"/>
    <w:rsid w:val="00102D80"/>
    <w:rsid w:val="001109DF"/>
    <w:rsid w:val="00110C36"/>
    <w:rsid w:val="00111F32"/>
    <w:rsid w:val="00112AB5"/>
    <w:rsid w:val="001148AD"/>
    <w:rsid w:val="0011709D"/>
    <w:rsid w:val="00121CBB"/>
    <w:rsid w:val="001232A3"/>
    <w:rsid w:val="00124245"/>
    <w:rsid w:val="0013090E"/>
    <w:rsid w:val="0013459C"/>
    <w:rsid w:val="001348CF"/>
    <w:rsid w:val="00145C1E"/>
    <w:rsid w:val="00146BDE"/>
    <w:rsid w:val="00147410"/>
    <w:rsid w:val="001504FD"/>
    <w:rsid w:val="00153B2B"/>
    <w:rsid w:val="001540DC"/>
    <w:rsid w:val="0015669A"/>
    <w:rsid w:val="00156C2D"/>
    <w:rsid w:val="00156F78"/>
    <w:rsid w:val="00157DD9"/>
    <w:rsid w:val="00162B37"/>
    <w:rsid w:val="00164127"/>
    <w:rsid w:val="00167F34"/>
    <w:rsid w:val="00173D28"/>
    <w:rsid w:val="00186518"/>
    <w:rsid w:val="00187815"/>
    <w:rsid w:val="0019041B"/>
    <w:rsid w:val="00190567"/>
    <w:rsid w:val="00193BDA"/>
    <w:rsid w:val="00194C0B"/>
    <w:rsid w:val="00195E83"/>
    <w:rsid w:val="001977CC"/>
    <w:rsid w:val="00197B78"/>
    <w:rsid w:val="001A005D"/>
    <w:rsid w:val="001A00CB"/>
    <w:rsid w:val="001A04EF"/>
    <w:rsid w:val="001A0B26"/>
    <w:rsid w:val="001A0C22"/>
    <w:rsid w:val="001A5726"/>
    <w:rsid w:val="001A60AD"/>
    <w:rsid w:val="001A772A"/>
    <w:rsid w:val="001B1913"/>
    <w:rsid w:val="001B26A9"/>
    <w:rsid w:val="001C2181"/>
    <w:rsid w:val="001C2648"/>
    <w:rsid w:val="001C32B9"/>
    <w:rsid w:val="001C366D"/>
    <w:rsid w:val="001C4239"/>
    <w:rsid w:val="001D1468"/>
    <w:rsid w:val="001D1A6F"/>
    <w:rsid w:val="001D2045"/>
    <w:rsid w:val="001D2A9B"/>
    <w:rsid w:val="001D4FD4"/>
    <w:rsid w:val="001D7410"/>
    <w:rsid w:val="001E20C8"/>
    <w:rsid w:val="001E2BF3"/>
    <w:rsid w:val="001E41A6"/>
    <w:rsid w:val="001E6A33"/>
    <w:rsid w:val="001F0B52"/>
    <w:rsid w:val="001F1B80"/>
    <w:rsid w:val="001F7ADE"/>
    <w:rsid w:val="00202FC0"/>
    <w:rsid w:val="002048F4"/>
    <w:rsid w:val="00205A3C"/>
    <w:rsid w:val="0021353B"/>
    <w:rsid w:val="0021775C"/>
    <w:rsid w:val="00221425"/>
    <w:rsid w:val="002238F9"/>
    <w:rsid w:val="002271B0"/>
    <w:rsid w:val="00227472"/>
    <w:rsid w:val="00227A97"/>
    <w:rsid w:val="002312BD"/>
    <w:rsid w:val="00232316"/>
    <w:rsid w:val="00234B94"/>
    <w:rsid w:val="00237074"/>
    <w:rsid w:val="0024008A"/>
    <w:rsid w:val="00243D58"/>
    <w:rsid w:val="002440E4"/>
    <w:rsid w:val="002552D3"/>
    <w:rsid w:val="0026188D"/>
    <w:rsid w:val="00262562"/>
    <w:rsid w:val="002627EF"/>
    <w:rsid w:val="00262AA9"/>
    <w:rsid w:val="00262F5C"/>
    <w:rsid w:val="00265B6C"/>
    <w:rsid w:val="002725BF"/>
    <w:rsid w:val="0027397A"/>
    <w:rsid w:val="0027501F"/>
    <w:rsid w:val="00280326"/>
    <w:rsid w:val="00280CF5"/>
    <w:rsid w:val="00284478"/>
    <w:rsid w:val="002848F9"/>
    <w:rsid w:val="002876EE"/>
    <w:rsid w:val="00295143"/>
    <w:rsid w:val="0029612A"/>
    <w:rsid w:val="00297B06"/>
    <w:rsid w:val="002A177C"/>
    <w:rsid w:val="002A28E2"/>
    <w:rsid w:val="002A68C8"/>
    <w:rsid w:val="002B4B41"/>
    <w:rsid w:val="002B6070"/>
    <w:rsid w:val="002B7FB6"/>
    <w:rsid w:val="002C08A9"/>
    <w:rsid w:val="002C1D22"/>
    <w:rsid w:val="002C1FE8"/>
    <w:rsid w:val="002D3CE7"/>
    <w:rsid w:val="002D5DA0"/>
    <w:rsid w:val="002D6327"/>
    <w:rsid w:val="002D7AE1"/>
    <w:rsid w:val="002E3D6E"/>
    <w:rsid w:val="002E4FA1"/>
    <w:rsid w:val="002E6C3D"/>
    <w:rsid w:val="002E749D"/>
    <w:rsid w:val="002E78AB"/>
    <w:rsid w:val="002F11DF"/>
    <w:rsid w:val="002F24A3"/>
    <w:rsid w:val="002F2F6B"/>
    <w:rsid w:val="002F64FD"/>
    <w:rsid w:val="002F6F14"/>
    <w:rsid w:val="002F7551"/>
    <w:rsid w:val="00300B09"/>
    <w:rsid w:val="0030116A"/>
    <w:rsid w:val="00303301"/>
    <w:rsid w:val="00305B02"/>
    <w:rsid w:val="0030646A"/>
    <w:rsid w:val="00307CBD"/>
    <w:rsid w:val="00310B46"/>
    <w:rsid w:val="00311421"/>
    <w:rsid w:val="00312312"/>
    <w:rsid w:val="00312B48"/>
    <w:rsid w:val="003138CE"/>
    <w:rsid w:val="003177CD"/>
    <w:rsid w:val="003200A7"/>
    <w:rsid w:val="00325913"/>
    <w:rsid w:val="003262D4"/>
    <w:rsid w:val="00327ABD"/>
    <w:rsid w:val="00332EA7"/>
    <w:rsid w:val="0033647B"/>
    <w:rsid w:val="0034053A"/>
    <w:rsid w:val="00342C9A"/>
    <w:rsid w:val="00343AD4"/>
    <w:rsid w:val="00347818"/>
    <w:rsid w:val="00347C51"/>
    <w:rsid w:val="00364AF4"/>
    <w:rsid w:val="00366690"/>
    <w:rsid w:val="003700E5"/>
    <w:rsid w:val="0037310A"/>
    <w:rsid w:val="003740E8"/>
    <w:rsid w:val="00374D58"/>
    <w:rsid w:val="003809E6"/>
    <w:rsid w:val="003818AE"/>
    <w:rsid w:val="00383D28"/>
    <w:rsid w:val="00385B4C"/>
    <w:rsid w:val="003900C7"/>
    <w:rsid w:val="00391AF6"/>
    <w:rsid w:val="003929AC"/>
    <w:rsid w:val="0039451C"/>
    <w:rsid w:val="003A0153"/>
    <w:rsid w:val="003A35AE"/>
    <w:rsid w:val="003B13CA"/>
    <w:rsid w:val="003C57DC"/>
    <w:rsid w:val="003D5519"/>
    <w:rsid w:val="003E09D7"/>
    <w:rsid w:val="003E1519"/>
    <w:rsid w:val="003E2D94"/>
    <w:rsid w:val="003E4D49"/>
    <w:rsid w:val="003E7A16"/>
    <w:rsid w:val="003F3BA4"/>
    <w:rsid w:val="003F7CF6"/>
    <w:rsid w:val="004005AD"/>
    <w:rsid w:val="004015D7"/>
    <w:rsid w:val="0040174D"/>
    <w:rsid w:val="00401825"/>
    <w:rsid w:val="0040206D"/>
    <w:rsid w:val="00410037"/>
    <w:rsid w:val="004115AF"/>
    <w:rsid w:val="004171B8"/>
    <w:rsid w:val="00422085"/>
    <w:rsid w:val="004224B0"/>
    <w:rsid w:val="00422CB0"/>
    <w:rsid w:val="00424C83"/>
    <w:rsid w:val="00424F58"/>
    <w:rsid w:val="004250D5"/>
    <w:rsid w:val="00426966"/>
    <w:rsid w:val="0043057B"/>
    <w:rsid w:val="00431094"/>
    <w:rsid w:val="00434334"/>
    <w:rsid w:val="00434725"/>
    <w:rsid w:val="0043523B"/>
    <w:rsid w:val="00440BBC"/>
    <w:rsid w:val="00443FAB"/>
    <w:rsid w:val="00444040"/>
    <w:rsid w:val="00444957"/>
    <w:rsid w:val="004526F0"/>
    <w:rsid w:val="0045442D"/>
    <w:rsid w:val="00457B2A"/>
    <w:rsid w:val="00463E2C"/>
    <w:rsid w:val="00465329"/>
    <w:rsid w:val="004705C5"/>
    <w:rsid w:val="00472092"/>
    <w:rsid w:val="0047750A"/>
    <w:rsid w:val="00482A86"/>
    <w:rsid w:val="00482F7B"/>
    <w:rsid w:val="004857A5"/>
    <w:rsid w:val="00486C24"/>
    <w:rsid w:val="00487575"/>
    <w:rsid w:val="0049069F"/>
    <w:rsid w:val="004A0ACD"/>
    <w:rsid w:val="004A0B0F"/>
    <w:rsid w:val="004A236F"/>
    <w:rsid w:val="004A4F81"/>
    <w:rsid w:val="004A62AB"/>
    <w:rsid w:val="004A71E3"/>
    <w:rsid w:val="004B692D"/>
    <w:rsid w:val="004C0D9E"/>
    <w:rsid w:val="004C0F1C"/>
    <w:rsid w:val="004C175E"/>
    <w:rsid w:val="004C3386"/>
    <w:rsid w:val="004C41B9"/>
    <w:rsid w:val="004C4834"/>
    <w:rsid w:val="004D19E7"/>
    <w:rsid w:val="004D3F53"/>
    <w:rsid w:val="004D7A84"/>
    <w:rsid w:val="004E08B0"/>
    <w:rsid w:val="004E2B5D"/>
    <w:rsid w:val="004E40FE"/>
    <w:rsid w:val="004E708F"/>
    <w:rsid w:val="004F0222"/>
    <w:rsid w:val="004F1A3D"/>
    <w:rsid w:val="004F310D"/>
    <w:rsid w:val="004F44C5"/>
    <w:rsid w:val="004F72E5"/>
    <w:rsid w:val="004F7483"/>
    <w:rsid w:val="004F7FF5"/>
    <w:rsid w:val="00505649"/>
    <w:rsid w:val="00511059"/>
    <w:rsid w:val="00511FA5"/>
    <w:rsid w:val="00514DAC"/>
    <w:rsid w:val="00515DDF"/>
    <w:rsid w:val="005172D3"/>
    <w:rsid w:val="005238F9"/>
    <w:rsid w:val="00525E4E"/>
    <w:rsid w:val="005274E4"/>
    <w:rsid w:val="00534470"/>
    <w:rsid w:val="00534757"/>
    <w:rsid w:val="0053587A"/>
    <w:rsid w:val="00537B45"/>
    <w:rsid w:val="00542518"/>
    <w:rsid w:val="0054425E"/>
    <w:rsid w:val="005454E7"/>
    <w:rsid w:val="00546DCF"/>
    <w:rsid w:val="005512DB"/>
    <w:rsid w:val="0055305C"/>
    <w:rsid w:val="00553355"/>
    <w:rsid w:val="005614A6"/>
    <w:rsid w:val="0056788D"/>
    <w:rsid w:val="00572052"/>
    <w:rsid w:val="0057361C"/>
    <w:rsid w:val="00573824"/>
    <w:rsid w:val="00573A0C"/>
    <w:rsid w:val="00573E80"/>
    <w:rsid w:val="0057465D"/>
    <w:rsid w:val="00575546"/>
    <w:rsid w:val="00576681"/>
    <w:rsid w:val="00581E1F"/>
    <w:rsid w:val="0058226C"/>
    <w:rsid w:val="00584F11"/>
    <w:rsid w:val="005861D0"/>
    <w:rsid w:val="0058726A"/>
    <w:rsid w:val="00587EA3"/>
    <w:rsid w:val="00592906"/>
    <w:rsid w:val="00593167"/>
    <w:rsid w:val="00593566"/>
    <w:rsid w:val="00595123"/>
    <w:rsid w:val="00595B16"/>
    <w:rsid w:val="005A0063"/>
    <w:rsid w:val="005A1298"/>
    <w:rsid w:val="005A636A"/>
    <w:rsid w:val="005A75E0"/>
    <w:rsid w:val="005B0A65"/>
    <w:rsid w:val="005B1834"/>
    <w:rsid w:val="005B33B7"/>
    <w:rsid w:val="005B59D2"/>
    <w:rsid w:val="005B6355"/>
    <w:rsid w:val="005B7DC4"/>
    <w:rsid w:val="005C02D0"/>
    <w:rsid w:val="005C1616"/>
    <w:rsid w:val="005C4473"/>
    <w:rsid w:val="005C5A3E"/>
    <w:rsid w:val="005C5F9C"/>
    <w:rsid w:val="005C6B3F"/>
    <w:rsid w:val="005C73DB"/>
    <w:rsid w:val="005C7F3F"/>
    <w:rsid w:val="005D2F0C"/>
    <w:rsid w:val="005E030F"/>
    <w:rsid w:val="005E22B0"/>
    <w:rsid w:val="005E2841"/>
    <w:rsid w:val="005E5EB4"/>
    <w:rsid w:val="005E6500"/>
    <w:rsid w:val="005E6FEF"/>
    <w:rsid w:val="005F0C29"/>
    <w:rsid w:val="005F0D5E"/>
    <w:rsid w:val="005F2378"/>
    <w:rsid w:val="00602AC2"/>
    <w:rsid w:val="00603A3B"/>
    <w:rsid w:val="0060555E"/>
    <w:rsid w:val="00610F47"/>
    <w:rsid w:val="00615379"/>
    <w:rsid w:val="00616103"/>
    <w:rsid w:val="00617B22"/>
    <w:rsid w:val="00621E2E"/>
    <w:rsid w:val="00627BBD"/>
    <w:rsid w:val="00632AA5"/>
    <w:rsid w:val="00634386"/>
    <w:rsid w:val="00637B18"/>
    <w:rsid w:val="006422BC"/>
    <w:rsid w:val="00644283"/>
    <w:rsid w:val="00646314"/>
    <w:rsid w:val="00647A1B"/>
    <w:rsid w:val="00647A4A"/>
    <w:rsid w:val="0065294A"/>
    <w:rsid w:val="006605B1"/>
    <w:rsid w:val="00662CFE"/>
    <w:rsid w:val="006660CA"/>
    <w:rsid w:val="006701E5"/>
    <w:rsid w:val="00671AC9"/>
    <w:rsid w:val="00672002"/>
    <w:rsid w:val="00672015"/>
    <w:rsid w:val="006738DE"/>
    <w:rsid w:val="006802F5"/>
    <w:rsid w:val="00681E1C"/>
    <w:rsid w:val="00684E4C"/>
    <w:rsid w:val="00686644"/>
    <w:rsid w:val="006875F9"/>
    <w:rsid w:val="0069072A"/>
    <w:rsid w:val="00690F6A"/>
    <w:rsid w:val="00691A81"/>
    <w:rsid w:val="00691BB6"/>
    <w:rsid w:val="006936B7"/>
    <w:rsid w:val="00693AA3"/>
    <w:rsid w:val="00694965"/>
    <w:rsid w:val="00694AD8"/>
    <w:rsid w:val="00695DE5"/>
    <w:rsid w:val="006A49B4"/>
    <w:rsid w:val="006A4AAF"/>
    <w:rsid w:val="006A686E"/>
    <w:rsid w:val="006A70CA"/>
    <w:rsid w:val="006A722C"/>
    <w:rsid w:val="006B1C39"/>
    <w:rsid w:val="006B2028"/>
    <w:rsid w:val="006B22E6"/>
    <w:rsid w:val="006B2691"/>
    <w:rsid w:val="006B2E6A"/>
    <w:rsid w:val="006C33E7"/>
    <w:rsid w:val="006C49C4"/>
    <w:rsid w:val="006D0187"/>
    <w:rsid w:val="006D18C0"/>
    <w:rsid w:val="006D1AF9"/>
    <w:rsid w:val="006D5C82"/>
    <w:rsid w:val="006D6C22"/>
    <w:rsid w:val="006D7A41"/>
    <w:rsid w:val="006D7BB2"/>
    <w:rsid w:val="006E1292"/>
    <w:rsid w:val="006E2347"/>
    <w:rsid w:val="006E2704"/>
    <w:rsid w:val="006E41A4"/>
    <w:rsid w:val="006E4623"/>
    <w:rsid w:val="006E6C28"/>
    <w:rsid w:val="006E6E1F"/>
    <w:rsid w:val="006E76B9"/>
    <w:rsid w:val="006F3D69"/>
    <w:rsid w:val="006F3FD3"/>
    <w:rsid w:val="006F4C01"/>
    <w:rsid w:val="006F4E86"/>
    <w:rsid w:val="007003EE"/>
    <w:rsid w:val="007010E0"/>
    <w:rsid w:val="00703851"/>
    <w:rsid w:val="00703D77"/>
    <w:rsid w:val="00705EF2"/>
    <w:rsid w:val="00710BCD"/>
    <w:rsid w:val="00710DFF"/>
    <w:rsid w:val="0071216B"/>
    <w:rsid w:val="00712D84"/>
    <w:rsid w:val="00714F86"/>
    <w:rsid w:val="00723988"/>
    <w:rsid w:val="00725C17"/>
    <w:rsid w:val="00726AC0"/>
    <w:rsid w:val="00732525"/>
    <w:rsid w:val="007350A9"/>
    <w:rsid w:val="00741808"/>
    <w:rsid w:val="00741889"/>
    <w:rsid w:val="00741B63"/>
    <w:rsid w:val="00744E36"/>
    <w:rsid w:val="007610EC"/>
    <w:rsid w:val="00761ED1"/>
    <w:rsid w:val="007628DB"/>
    <w:rsid w:val="007648E7"/>
    <w:rsid w:val="00765E3C"/>
    <w:rsid w:val="007705F0"/>
    <w:rsid w:val="00773512"/>
    <w:rsid w:val="00774C74"/>
    <w:rsid w:val="00787457"/>
    <w:rsid w:val="007876A9"/>
    <w:rsid w:val="00787911"/>
    <w:rsid w:val="00790A3F"/>
    <w:rsid w:val="00790D5A"/>
    <w:rsid w:val="007924F0"/>
    <w:rsid w:val="00793013"/>
    <w:rsid w:val="007936F3"/>
    <w:rsid w:val="007944FF"/>
    <w:rsid w:val="00794C10"/>
    <w:rsid w:val="0079638C"/>
    <w:rsid w:val="00796AF6"/>
    <w:rsid w:val="007A1276"/>
    <w:rsid w:val="007A150E"/>
    <w:rsid w:val="007A1681"/>
    <w:rsid w:val="007A254F"/>
    <w:rsid w:val="007A5305"/>
    <w:rsid w:val="007A6110"/>
    <w:rsid w:val="007B1981"/>
    <w:rsid w:val="007B446A"/>
    <w:rsid w:val="007B6DA1"/>
    <w:rsid w:val="007C0B75"/>
    <w:rsid w:val="007C2A70"/>
    <w:rsid w:val="007C2D94"/>
    <w:rsid w:val="007C38C4"/>
    <w:rsid w:val="007C474E"/>
    <w:rsid w:val="007C6040"/>
    <w:rsid w:val="007C6314"/>
    <w:rsid w:val="007C6BF1"/>
    <w:rsid w:val="007D4FCF"/>
    <w:rsid w:val="007D5B6F"/>
    <w:rsid w:val="007E2E6B"/>
    <w:rsid w:val="007E3296"/>
    <w:rsid w:val="007E5D39"/>
    <w:rsid w:val="007F0E46"/>
    <w:rsid w:val="007F101F"/>
    <w:rsid w:val="007F29EF"/>
    <w:rsid w:val="00800770"/>
    <w:rsid w:val="00800DA7"/>
    <w:rsid w:val="008018B2"/>
    <w:rsid w:val="0080438E"/>
    <w:rsid w:val="00812492"/>
    <w:rsid w:val="00812ED4"/>
    <w:rsid w:val="008140F5"/>
    <w:rsid w:val="00814154"/>
    <w:rsid w:val="00816750"/>
    <w:rsid w:val="008205E1"/>
    <w:rsid w:val="008207B7"/>
    <w:rsid w:val="00822120"/>
    <w:rsid w:val="0082226F"/>
    <w:rsid w:val="00823F05"/>
    <w:rsid w:val="00826E4A"/>
    <w:rsid w:val="00831EDD"/>
    <w:rsid w:val="008349A4"/>
    <w:rsid w:val="008351F1"/>
    <w:rsid w:val="008408CB"/>
    <w:rsid w:val="00841DDF"/>
    <w:rsid w:val="008441A2"/>
    <w:rsid w:val="00845F18"/>
    <w:rsid w:val="008462D8"/>
    <w:rsid w:val="008508D2"/>
    <w:rsid w:val="008555FF"/>
    <w:rsid w:val="0085610B"/>
    <w:rsid w:val="008562A7"/>
    <w:rsid w:val="00856E1A"/>
    <w:rsid w:val="008571A2"/>
    <w:rsid w:val="008609EA"/>
    <w:rsid w:val="00871621"/>
    <w:rsid w:val="00871F88"/>
    <w:rsid w:val="00873A6A"/>
    <w:rsid w:val="00881240"/>
    <w:rsid w:val="008929CF"/>
    <w:rsid w:val="00893ADC"/>
    <w:rsid w:val="0089618D"/>
    <w:rsid w:val="008A1BCB"/>
    <w:rsid w:val="008A24E7"/>
    <w:rsid w:val="008A5185"/>
    <w:rsid w:val="008A6016"/>
    <w:rsid w:val="008A62CD"/>
    <w:rsid w:val="008B0B14"/>
    <w:rsid w:val="008B1130"/>
    <w:rsid w:val="008B2033"/>
    <w:rsid w:val="008B3431"/>
    <w:rsid w:val="008B5037"/>
    <w:rsid w:val="008B6A24"/>
    <w:rsid w:val="008C0904"/>
    <w:rsid w:val="008C1172"/>
    <w:rsid w:val="008C31E1"/>
    <w:rsid w:val="008C459C"/>
    <w:rsid w:val="008C5D21"/>
    <w:rsid w:val="008D036E"/>
    <w:rsid w:val="008D2D72"/>
    <w:rsid w:val="008D4A0B"/>
    <w:rsid w:val="008D68F4"/>
    <w:rsid w:val="008D7B00"/>
    <w:rsid w:val="008E4219"/>
    <w:rsid w:val="008F2706"/>
    <w:rsid w:val="008F3C16"/>
    <w:rsid w:val="008F4BF1"/>
    <w:rsid w:val="008F5A90"/>
    <w:rsid w:val="008F764D"/>
    <w:rsid w:val="008F7B1C"/>
    <w:rsid w:val="00905AA7"/>
    <w:rsid w:val="00910A09"/>
    <w:rsid w:val="009112D6"/>
    <w:rsid w:val="009130DA"/>
    <w:rsid w:val="0091347C"/>
    <w:rsid w:val="009145D5"/>
    <w:rsid w:val="00915FB8"/>
    <w:rsid w:val="009200CA"/>
    <w:rsid w:val="00921C2E"/>
    <w:rsid w:val="0092240A"/>
    <w:rsid w:val="009349C2"/>
    <w:rsid w:val="00934FD3"/>
    <w:rsid w:val="009358D6"/>
    <w:rsid w:val="00936FD8"/>
    <w:rsid w:val="00941F0E"/>
    <w:rsid w:val="00950815"/>
    <w:rsid w:val="00950C19"/>
    <w:rsid w:val="009528FB"/>
    <w:rsid w:val="0095308B"/>
    <w:rsid w:val="009564B0"/>
    <w:rsid w:val="00960A63"/>
    <w:rsid w:val="00960F7A"/>
    <w:rsid w:val="00962666"/>
    <w:rsid w:val="009659D0"/>
    <w:rsid w:val="00972B86"/>
    <w:rsid w:val="009777BC"/>
    <w:rsid w:val="00982B2E"/>
    <w:rsid w:val="00983050"/>
    <w:rsid w:val="009844F6"/>
    <w:rsid w:val="00986D1D"/>
    <w:rsid w:val="009901BB"/>
    <w:rsid w:val="009911B8"/>
    <w:rsid w:val="009913D1"/>
    <w:rsid w:val="00994007"/>
    <w:rsid w:val="00997A5B"/>
    <w:rsid w:val="009A15DB"/>
    <w:rsid w:val="009A18DD"/>
    <w:rsid w:val="009A1DDD"/>
    <w:rsid w:val="009A1F9A"/>
    <w:rsid w:val="009A2B61"/>
    <w:rsid w:val="009A4061"/>
    <w:rsid w:val="009A4CAE"/>
    <w:rsid w:val="009A4E82"/>
    <w:rsid w:val="009A6CF0"/>
    <w:rsid w:val="009A715C"/>
    <w:rsid w:val="009B019F"/>
    <w:rsid w:val="009B276C"/>
    <w:rsid w:val="009C18F1"/>
    <w:rsid w:val="009C2030"/>
    <w:rsid w:val="009C5BB3"/>
    <w:rsid w:val="009C5BBD"/>
    <w:rsid w:val="009C69FA"/>
    <w:rsid w:val="009C7653"/>
    <w:rsid w:val="009D2BB1"/>
    <w:rsid w:val="009D40BC"/>
    <w:rsid w:val="009D5BFD"/>
    <w:rsid w:val="009E2A74"/>
    <w:rsid w:val="009E4226"/>
    <w:rsid w:val="009E6244"/>
    <w:rsid w:val="009E6521"/>
    <w:rsid w:val="009F02A5"/>
    <w:rsid w:val="009F29BE"/>
    <w:rsid w:val="009F446C"/>
    <w:rsid w:val="009F50F1"/>
    <w:rsid w:val="009F64AC"/>
    <w:rsid w:val="009F651F"/>
    <w:rsid w:val="009F6C5E"/>
    <w:rsid w:val="009F6D75"/>
    <w:rsid w:val="00A00392"/>
    <w:rsid w:val="00A01334"/>
    <w:rsid w:val="00A01C99"/>
    <w:rsid w:val="00A025A7"/>
    <w:rsid w:val="00A02C5B"/>
    <w:rsid w:val="00A12F55"/>
    <w:rsid w:val="00A13002"/>
    <w:rsid w:val="00A223D0"/>
    <w:rsid w:val="00A229F2"/>
    <w:rsid w:val="00A23442"/>
    <w:rsid w:val="00A23D99"/>
    <w:rsid w:val="00A2422F"/>
    <w:rsid w:val="00A277F6"/>
    <w:rsid w:val="00A31018"/>
    <w:rsid w:val="00A31A78"/>
    <w:rsid w:val="00A33A5F"/>
    <w:rsid w:val="00A369BF"/>
    <w:rsid w:val="00A371B1"/>
    <w:rsid w:val="00A4381F"/>
    <w:rsid w:val="00A44BBD"/>
    <w:rsid w:val="00A4670E"/>
    <w:rsid w:val="00A50FB8"/>
    <w:rsid w:val="00A525D7"/>
    <w:rsid w:val="00A55EDE"/>
    <w:rsid w:val="00A60360"/>
    <w:rsid w:val="00A61FF4"/>
    <w:rsid w:val="00A63507"/>
    <w:rsid w:val="00A64084"/>
    <w:rsid w:val="00A667A8"/>
    <w:rsid w:val="00A66865"/>
    <w:rsid w:val="00A66FE1"/>
    <w:rsid w:val="00A70647"/>
    <w:rsid w:val="00A70D07"/>
    <w:rsid w:val="00A742CA"/>
    <w:rsid w:val="00A75667"/>
    <w:rsid w:val="00A807A7"/>
    <w:rsid w:val="00A8080F"/>
    <w:rsid w:val="00A82046"/>
    <w:rsid w:val="00A829EF"/>
    <w:rsid w:val="00A8449E"/>
    <w:rsid w:val="00A87D94"/>
    <w:rsid w:val="00A87E17"/>
    <w:rsid w:val="00A90BA7"/>
    <w:rsid w:val="00A94014"/>
    <w:rsid w:val="00A94762"/>
    <w:rsid w:val="00AA1D3B"/>
    <w:rsid w:val="00AA3195"/>
    <w:rsid w:val="00AA3EBE"/>
    <w:rsid w:val="00AA4D39"/>
    <w:rsid w:val="00AA65F6"/>
    <w:rsid w:val="00AA68D5"/>
    <w:rsid w:val="00AB0B90"/>
    <w:rsid w:val="00AB3EFF"/>
    <w:rsid w:val="00AB510A"/>
    <w:rsid w:val="00AB5C2A"/>
    <w:rsid w:val="00AB5D4F"/>
    <w:rsid w:val="00AB5F03"/>
    <w:rsid w:val="00AB7A0E"/>
    <w:rsid w:val="00AC0130"/>
    <w:rsid w:val="00AC21F2"/>
    <w:rsid w:val="00AC2D00"/>
    <w:rsid w:val="00AC6ACC"/>
    <w:rsid w:val="00AC6EAB"/>
    <w:rsid w:val="00AC7E99"/>
    <w:rsid w:val="00AD12C2"/>
    <w:rsid w:val="00AD1EFB"/>
    <w:rsid w:val="00AD2FFA"/>
    <w:rsid w:val="00AD354B"/>
    <w:rsid w:val="00AD40D4"/>
    <w:rsid w:val="00AD48DA"/>
    <w:rsid w:val="00AD49B7"/>
    <w:rsid w:val="00AD6F94"/>
    <w:rsid w:val="00AE4977"/>
    <w:rsid w:val="00AE60DD"/>
    <w:rsid w:val="00AE77DD"/>
    <w:rsid w:val="00AF3D97"/>
    <w:rsid w:val="00AF4BE9"/>
    <w:rsid w:val="00AF5D54"/>
    <w:rsid w:val="00B012CC"/>
    <w:rsid w:val="00B01C99"/>
    <w:rsid w:val="00B023D8"/>
    <w:rsid w:val="00B03B8C"/>
    <w:rsid w:val="00B043F3"/>
    <w:rsid w:val="00B05DF4"/>
    <w:rsid w:val="00B063A9"/>
    <w:rsid w:val="00B06B9F"/>
    <w:rsid w:val="00B1037A"/>
    <w:rsid w:val="00B141A4"/>
    <w:rsid w:val="00B14CCD"/>
    <w:rsid w:val="00B158E6"/>
    <w:rsid w:val="00B173A5"/>
    <w:rsid w:val="00B17824"/>
    <w:rsid w:val="00B17F36"/>
    <w:rsid w:val="00B25172"/>
    <w:rsid w:val="00B2643B"/>
    <w:rsid w:val="00B26777"/>
    <w:rsid w:val="00B30BCD"/>
    <w:rsid w:val="00B338F4"/>
    <w:rsid w:val="00B3728D"/>
    <w:rsid w:val="00B37820"/>
    <w:rsid w:val="00B37C69"/>
    <w:rsid w:val="00B400B2"/>
    <w:rsid w:val="00B43D41"/>
    <w:rsid w:val="00B470C7"/>
    <w:rsid w:val="00B4728D"/>
    <w:rsid w:val="00B54ABC"/>
    <w:rsid w:val="00B553B7"/>
    <w:rsid w:val="00B57440"/>
    <w:rsid w:val="00B60AF5"/>
    <w:rsid w:val="00B636E4"/>
    <w:rsid w:val="00B63A74"/>
    <w:rsid w:val="00B63FA5"/>
    <w:rsid w:val="00B644AE"/>
    <w:rsid w:val="00B65BE1"/>
    <w:rsid w:val="00B70F8A"/>
    <w:rsid w:val="00B7542A"/>
    <w:rsid w:val="00B76D84"/>
    <w:rsid w:val="00B83150"/>
    <w:rsid w:val="00B84219"/>
    <w:rsid w:val="00B84C63"/>
    <w:rsid w:val="00B85403"/>
    <w:rsid w:val="00B91207"/>
    <w:rsid w:val="00B91A3D"/>
    <w:rsid w:val="00B925B4"/>
    <w:rsid w:val="00BA6DFF"/>
    <w:rsid w:val="00BA78D7"/>
    <w:rsid w:val="00BB0305"/>
    <w:rsid w:val="00BB48F8"/>
    <w:rsid w:val="00BB5B53"/>
    <w:rsid w:val="00BC2EA9"/>
    <w:rsid w:val="00BD2A7F"/>
    <w:rsid w:val="00BD3836"/>
    <w:rsid w:val="00BD7B42"/>
    <w:rsid w:val="00BD7DB8"/>
    <w:rsid w:val="00BE18ED"/>
    <w:rsid w:val="00BE4DF6"/>
    <w:rsid w:val="00BE51D9"/>
    <w:rsid w:val="00BE7F88"/>
    <w:rsid w:val="00BF3A15"/>
    <w:rsid w:val="00BF464B"/>
    <w:rsid w:val="00BF6FD6"/>
    <w:rsid w:val="00BF73B7"/>
    <w:rsid w:val="00C02BB2"/>
    <w:rsid w:val="00C03E21"/>
    <w:rsid w:val="00C04E1D"/>
    <w:rsid w:val="00C117A3"/>
    <w:rsid w:val="00C12423"/>
    <w:rsid w:val="00C12728"/>
    <w:rsid w:val="00C163C9"/>
    <w:rsid w:val="00C22E79"/>
    <w:rsid w:val="00C26558"/>
    <w:rsid w:val="00C32E06"/>
    <w:rsid w:val="00C3308A"/>
    <w:rsid w:val="00C35115"/>
    <w:rsid w:val="00C365C2"/>
    <w:rsid w:val="00C37D3D"/>
    <w:rsid w:val="00C458A3"/>
    <w:rsid w:val="00C54426"/>
    <w:rsid w:val="00C552DF"/>
    <w:rsid w:val="00C554EE"/>
    <w:rsid w:val="00C570FF"/>
    <w:rsid w:val="00C57F0B"/>
    <w:rsid w:val="00C60F3B"/>
    <w:rsid w:val="00C629BE"/>
    <w:rsid w:val="00C70F49"/>
    <w:rsid w:val="00C750B2"/>
    <w:rsid w:val="00C764E4"/>
    <w:rsid w:val="00C77C19"/>
    <w:rsid w:val="00C806E9"/>
    <w:rsid w:val="00C82C55"/>
    <w:rsid w:val="00C854FA"/>
    <w:rsid w:val="00C86701"/>
    <w:rsid w:val="00C92B8A"/>
    <w:rsid w:val="00C942CE"/>
    <w:rsid w:val="00C95F74"/>
    <w:rsid w:val="00C9620B"/>
    <w:rsid w:val="00CA0461"/>
    <w:rsid w:val="00CA3988"/>
    <w:rsid w:val="00CA4C82"/>
    <w:rsid w:val="00CA4CC0"/>
    <w:rsid w:val="00CB131F"/>
    <w:rsid w:val="00CB1DC3"/>
    <w:rsid w:val="00CB21B5"/>
    <w:rsid w:val="00CB4EE9"/>
    <w:rsid w:val="00CC3D8B"/>
    <w:rsid w:val="00CC3FF6"/>
    <w:rsid w:val="00CC5BC1"/>
    <w:rsid w:val="00CC772D"/>
    <w:rsid w:val="00CD1680"/>
    <w:rsid w:val="00CD317C"/>
    <w:rsid w:val="00CD7A63"/>
    <w:rsid w:val="00CE1B49"/>
    <w:rsid w:val="00CE2481"/>
    <w:rsid w:val="00CE3CED"/>
    <w:rsid w:val="00CE3EB6"/>
    <w:rsid w:val="00CE5E90"/>
    <w:rsid w:val="00CE6CFE"/>
    <w:rsid w:val="00CF0EDC"/>
    <w:rsid w:val="00CF107E"/>
    <w:rsid w:val="00CF2681"/>
    <w:rsid w:val="00CF2FF6"/>
    <w:rsid w:val="00CF3311"/>
    <w:rsid w:val="00CF7B13"/>
    <w:rsid w:val="00CF7DF0"/>
    <w:rsid w:val="00D00A55"/>
    <w:rsid w:val="00D0114A"/>
    <w:rsid w:val="00D12C0F"/>
    <w:rsid w:val="00D13452"/>
    <w:rsid w:val="00D138E7"/>
    <w:rsid w:val="00D14A53"/>
    <w:rsid w:val="00D14D98"/>
    <w:rsid w:val="00D15F33"/>
    <w:rsid w:val="00D175E7"/>
    <w:rsid w:val="00D2024A"/>
    <w:rsid w:val="00D2142C"/>
    <w:rsid w:val="00D21B89"/>
    <w:rsid w:val="00D2260A"/>
    <w:rsid w:val="00D251D3"/>
    <w:rsid w:val="00D2571A"/>
    <w:rsid w:val="00D27384"/>
    <w:rsid w:val="00D27F7C"/>
    <w:rsid w:val="00D32D0A"/>
    <w:rsid w:val="00D332C3"/>
    <w:rsid w:val="00D367A2"/>
    <w:rsid w:val="00D36895"/>
    <w:rsid w:val="00D40398"/>
    <w:rsid w:val="00D406E0"/>
    <w:rsid w:val="00D42FA0"/>
    <w:rsid w:val="00D443CB"/>
    <w:rsid w:val="00D50B60"/>
    <w:rsid w:val="00D51E02"/>
    <w:rsid w:val="00D520DA"/>
    <w:rsid w:val="00D52837"/>
    <w:rsid w:val="00D52D2B"/>
    <w:rsid w:val="00D535DD"/>
    <w:rsid w:val="00D550C0"/>
    <w:rsid w:val="00D56429"/>
    <w:rsid w:val="00D62713"/>
    <w:rsid w:val="00D627F6"/>
    <w:rsid w:val="00D62B87"/>
    <w:rsid w:val="00D66601"/>
    <w:rsid w:val="00D66703"/>
    <w:rsid w:val="00D6695C"/>
    <w:rsid w:val="00D709C2"/>
    <w:rsid w:val="00D729F2"/>
    <w:rsid w:val="00D72C9B"/>
    <w:rsid w:val="00D72E7F"/>
    <w:rsid w:val="00D734F5"/>
    <w:rsid w:val="00D7441D"/>
    <w:rsid w:val="00D744A4"/>
    <w:rsid w:val="00D7576A"/>
    <w:rsid w:val="00D775A0"/>
    <w:rsid w:val="00D77DFE"/>
    <w:rsid w:val="00D8134C"/>
    <w:rsid w:val="00D83F50"/>
    <w:rsid w:val="00D874BD"/>
    <w:rsid w:val="00D90E1E"/>
    <w:rsid w:val="00D90FD5"/>
    <w:rsid w:val="00D9130A"/>
    <w:rsid w:val="00D93822"/>
    <w:rsid w:val="00D93834"/>
    <w:rsid w:val="00D96CE2"/>
    <w:rsid w:val="00D97A4D"/>
    <w:rsid w:val="00DA2ED9"/>
    <w:rsid w:val="00DA314A"/>
    <w:rsid w:val="00DA56C7"/>
    <w:rsid w:val="00DA5E20"/>
    <w:rsid w:val="00DA614E"/>
    <w:rsid w:val="00DA6303"/>
    <w:rsid w:val="00DA6CE2"/>
    <w:rsid w:val="00DB223A"/>
    <w:rsid w:val="00DB2FEC"/>
    <w:rsid w:val="00DB4F47"/>
    <w:rsid w:val="00DB538B"/>
    <w:rsid w:val="00DB5404"/>
    <w:rsid w:val="00DB638B"/>
    <w:rsid w:val="00DB7BBE"/>
    <w:rsid w:val="00DC42FA"/>
    <w:rsid w:val="00DC5F97"/>
    <w:rsid w:val="00DC7D32"/>
    <w:rsid w:val="00DD0BA7"/>
    <w:rsid w:val="00DD1943"/>
    <w:rsid w:val="00DD1F8C"/>
    <w:rsid w:val="00DD5AAD"/>
    <w:rsid w:val="00DD63C4"/>
    <w:rsid w:val="00DD6C3E"/>
    <w:rsid w:val="00DD7B69"/>
    <w:rsid w:val="00DD7FEF"/>
    <w:rsid w:val="00DE02C2"/>
    <w:rsid w:val="00DE2FA0"/>
    <w:rsid w:val="00DE63B1"/>
    <w:rsid w:val="00DE6EEA"/>
    <w:rsid w:val="00DF08D6"/>
    <w:rsid w:val="00DF21B8"/>
    <w:rsid w:val="00DF21EE"/>
    <w:rsid w:val="00DF2D87"/>
    <w:rsid w:val="00DF68E7"/>
    <w:rsid w:val="00E041BF"/>
    <w:rsid w:val="00E13F9D"/>
    <w:rsid w:val="00E20C04"/>
    <w:rsid w:val="00E23194"/>
    <w:rsid w:val="00E2355E"/>
    <w:rsid w:val="00E24F3A"/>
    <w:rsid w:val="00E2652D"/>
    <w:rsid w:val="00E2791E"/>
    <w:rsid w:val="00E305C2"/>
    <w:rsid w:val="00E30B8D"/>
    <w:rsid w:val="00E31275"/>
    <w:rsid w:val="00E329A1"/>
    <w:rsid w:val="00E332AE"/>
    <w:rsid w:val="00E34BFD"/>
    <w:rsid w:val="00E369D5"/>
    <w:rsid w:val="00E377A7"/>
    <w:rsid w:val="00E37DF4"/>
    <w:rsid w:val="00E42B16"/>
    <w:rsid w:val="00E435F8"/>
    <w:rsid w:val="00E46958"/>
    <w:rsid w:val="00E5007E"/>
    <w:rsid w:val="00E54070"/>
    <w:rsid w:val="00E54464"/>
    <w:rsid w:val="00E5582E"/>
    <w:rsid w:val="00E56434"/>
    <w:rsid w:val="00E56DF2"/>
    <w:rsid w:val="00E6206D"/>
    <w:rsid w:val="00E67727"/>
    <w:rsid w:val="00E70254"/>
    <w:rsid w:val="00E70DCF"/>
    <w:rsid w:val="00E7312C"/>
    <w:rsid w:val="00E74029"/>
    <w:rsid w:val="00E746D8"/>
    <w:rsid w:val="00E76E13"/>
    <w:rsid w:val="00E76FB7"/>
    <w:rsid w:val="00E825B5"/>
    <w:rsid w:val="00E82E20"/>
    <w:rsid w:val="00E830E3"/>
    <w:rsid w:val="00E83D15"/>
    <w:rsid w:val="00E8612C"/>
    <w:rsid w:val="00E9195E"/>
    <w:rsid w:val="00E94A35"/>
    <w:rsid w:val="00E94A99"/>
    <w:rsid w:val="00E94DF5"/>
    <w:rsid w:val="00E952FA"/>
    <w:rsid w:val="00E957B9"/>
    <w:rsid w:val="00E96EB8"/>
    <w:rsid w:val="00EA0A4B"/>
    <w:rsid w:val="00EA2CFD"/>
    <w:rsid w:val="00EA2E4F"/>
    <w:rsid w:val="00EA2FAE"/>
    <w:rsid w:val="00EA5CF4"/>
    <w:rsid w:val="00EB414E"/>
    <w:rsid w:val="00EB4EE2"/>
    <w:rsid w:val="00EB55DE"/>
    <w:rsid w:val="00EB605D"/>
    <w:rsid w:val="00EB760D"/>
    <w:rsid w:val="00EC4399"/>
    <w:rsid w:val="00EC6B70"/>
    <w:rsid w:val="00ED2F72"/>
    <w:rsid w:val="00ED7C61"/>
    <w:rsid w:val="00EE0A9E"/>
    <w:rsid w:val="00EE0BEC"/>
    <w:rsid w:val="00EE1F17"/>
    <w:rsid w:val="00EF06BA"/>
    <w:rsid w:val="00EF0FAD"/>
    <w:rsid w:val="00EF41B2"/>
    <w:rsid w:val="00EF52AF"/>
    <w:rsid w:val="00F01AE4"/>
    <w:rsid w:val="00F07108"/>
    <w:rsid w:val="00F07C59"/>
    <w:rsid w:val="00F114BD"/>
    <w:rsid w:val="00F1293C"/>
    <w:rsid w:val="00F131E8"/>
    <w:rsid w:val="00F179F6"/>
    <w:rsid w:val="00F200FA"/>
    <w:rsid w:val="00F22053"/>
    <w:rsid w:val="00F253DF"/>
    <w:rsid w:val="00F275C7"/>
    <w:rsid w:val="00F3493A"/>
    <w:rsid w:val="00F351A8"/>
    <w:rsid w:val="00F377E6"/>
    <w:rsid w:val="00F41814"/>
    <w:rsid w:val="00F42B02"/>
    <w:rsid w:val="00F434A7"/>
    <w:rsid w:val="00F43A00"/>
    <w:rsid w:val="00F443C2"/>
    <w:rsid w:val="00F513B0"/>
    <w:rsid w:val="00F5273E"/>
    <w:rsid w:val="00F5476B"/>
    <w:rsid w:val="00F56D65"/>
    <w:rsid w:val="00F578F9"/>
    <w:rsid w:val="00F6176D"/>
    <w:rsid w:val="00F61A14"/>
    <w:rsid w:val="00F636AB"/>
    <w:rsid w:val="00F63D1D"/>
    <w:rsid w:val="00F645F0"/>
    <w:rsid w:val="00F711A9"/>
    <w:rsid w:val="00F717DC"/>
    <w:rsid w:val="00F7350B"/>
    <w:rsid w:val="00F74979"/>
    <w:rsid w:val="00F81A92"/>
    <w:rsid w:val="00F8533F"/>
    <w:rsid w:val="00F92385"/>
    <w:rsid w:val="00F923A8"/>
    <w:rsid w:val="00F9253B"/>
    <w:rsid w:val="00F97896"/>
    <w:rsid w:val="00F97E94"/>
    <w:rsid w:val="00FA32E6"/>
    <w:rsid w:val="00FA7C4F"/>
    <w:rsid w:val="00FA7E8B"/>
    <w:rsid w:val="00FB5713"/>
    <w:rsid w:val="00FC5C6D"/>
    <w:rsid w:val="00FD35BD"/>
    <w:rsid w:val="00FD4D14"/>
    <w:rsid w:val="00FD5193"/>
    <w:rsid w:val="00FD6030"/>
    <w:rsid w:val="00FD6D2D"/>
    <w:rsid w:val="00FD74F8"/>
    <w:rsid w:val="00FE21E0"/>
    <w:rsid w:val="00FE3075"/>
    <w:rsid w:val="00FE5B94"/>
    <w:rsid w:val="00FE6381"/>
    <w:rsid w:val="00FE7345"/>
    <w:rsid w:val="00FE7A9B"/>
    <w:rsid w:val="00FF12F0"/>
    <w:rsid w:val="00FF1431"/>
    <w:rsid w:val="00FF2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6609"/>
    <o:shapelayout v:ext="edit">
      <o:idmap v:ext="edit" data="1"/>
    </o:shapelayout>
  </w:shapeDefaults>
  <w:decimalSymbol w:val=","/>
  <w:listSeparator w:val=";"/>
  <w14:docId w14:val="73FA2AE8"/>
  <w15:docId w15:val="{7D122BCD-E4EE-4286-A8DE-03BD0C538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06BA"/>
  </w:style>
  <w:style w:type="paragraph" w:styleId="Nagwek6">
    <w:name w:val="heading 6"/>
    <w:basedOn w:val="Normalny"/>
    <w:next w:val="Normalny"/>
    <w:link w:val="Nagwek6Znak"/>
    <w:qFormat/>
    <w:rsid w:val="00186518"/>
    <w:pPr>
      <w:keepNext/>
      <w:spacing w:line="360" w:lineRule="auto"/>
      <w:jc w:val="both"/>
      <w:outlineLvl w:val="5"/>
    </w:pPr>
    <w:rPr>
      <w:rFonts w:ascii="Garamond" w:eastAsia="Times New Roman" w:hAnsi="Garamond" w:cs="Times New Roman"/>
      <w:b/>
      <w:color w:val="00000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D2045"/>
    <w:rPr>
      <w:color w:val="0563C1" w:themeColor="hyperlink"/>
      <w:u w:val="single"/>
    </w:rPr>
  </w:style>
  <w:style w:type="paragraph" w:styleId="Akapitzlist">
    <w:name w:val="List Paragraph"/>
    <w:aliases w:val="Numerowanie,List Paragraph,Akapit z listą BS,Kolorowa lista — akcent 11,CW_Lista"/>
    <w:basedOn w:val="Normalny"/>
    <w:link w:val="AkapitzlistZnak"/>
    <w:uiPriority w:val="34"/>
    <w:qFormat/>
    <w:rsid w:val="001D2045"/>
    <w:pPr>
      <w:ind w:left="720"/>
      <w:contextualSpacing/>
    </w:pPr>
  </w:style>
  <w:style w:type="paragraph" w:customStyle="1" w:styleId="punktya">
    <w:name w:val="punkty a.)"/>
    <w:rsid w:val="00A50FB8"/>
    <w:pPr>
      <w:jc w:val="both"/>
    </w:pPr>
    <w:rPr>
      <w:rFonts w:eastAsia="Times New Roman" w:cs="Times New Roman"/>
      <w:szCs w:val="24"/>
      <w:lang w:eastAsia="pl-PL"/>
    </w:rPr>
  </w:style>
  <w:style w:type="character" w:customStyle="1" w:styleId="tabulatory">
    <w:name w:val="tabulatory"/>
    <w:basedOn w:val="Domylnaczcionkaakapitu"/>
    <w:rsid w:val="009A1F9A"/>
  </w:style>
  <w:style w:type="character" w:customStyle="1" w:styleId="txt-new">
    <w:name w:val="txt-new"/>
    <w:basedOn w:val="Domylnaczcionkaakapitu"/>
    <w:rsid w:val="00347C51"/>
  </w:style>
  <w:style w:type="paragraph" w:styleId="Tekstpodstawowy">
    <w:name w:val="Body Text"/>
    <w:basedOn w:val="Normalny"/>
    <w:link w:val="TekstpodstawowyZnak"/>
    <w:rsid w:val="00723988"/>
    <w:pPr>
      <w:spacing w:after="120"/>
    </w:pPr>
    <w:rPr>
      <w:rFonts w:eastAsia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23988"/>
    <w:rPr>
      <w:rFonts w:eastAsia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564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05A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5AA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64A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4AF4"/>
  </w:style>
  <w:style w:type="paragraph" w:styleId="Stopka">
    <w:name w:val="footer"/>
    <w:basedOn w:val="Normalny"/>
    <w:link w:val="StopkaZnak"/>
    <w:uiPriority w:val="99"/>
    <w:unhideWhenUsed/>
    <w:rsid w:val="00364AF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4AF4"/>
  </w:style>
  <w:style w:type="character" w:customStyle="1" w:styleId="Nagwek6Znak">
    <w:name w:val="Nagłówek 6 Znak"/>
    <w:basedOn w:val="Domylnaczcionkaakapitu"/>
    <w:link w:val="Nagwek6"/>
    <w:rsid w:val="00186518"/>
    <w:rPr>
      <w:rFonts w:ascii="Garamond" w:eastAsia="Times New Roman" w:hAnsi="Garamond" w:cs="Times New Roman"/>
      <w:b/>
      <w:color w:val="000000"/>
      <w:szCs w:val="24"/>
      <w:lang w:eastAsia="pl-PL"/>
    </w:rPr>
  </w:style>
  <w:style w:type="paragraph" w:styleId="Tytu">
    <w:name w:val="Title"/>
    <w:basedOn w:val="Normalny"/>
    <w:link w:val="TytuZnak"/>
    <w:qFormat/>
    <w:rsid w:val="008609EA"/>
    <w:pPr>
      <w:widowControl w:val="0"/>
      <w:tabs>
        <w:tab w:val="left" w:pos="142"/>
      </w:tabs>
      <w:autoSpaceDE w:val="0"/>
      <w:autoSpaceDN w:val="0"/>
      <w:ind w:hanging="284"/>
      <w:jc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8609EA"/>
    <w:rPr>
      <w:rFonts w:ascii="Arial" w:eastAsia="Times New Roman" w:hAnsi="Arial" w:cs="Arial"/>
      <w:b/>
      <w:bCs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609E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609EA"/>
    <w:rPr>
      <w:sz w:val="16"/>
      <w:szCs w:val="16"/>
    </w:rPr>
  </w:style>
  <w:style w:type="paragraph" w:customStyle="1" w:styleId="pkt">
    <w:name w:val="pkt"/>
    <w:basedOn w:val="Normalny"/>
    <w:rsid w:val="008609EA"/>
    <w:pPr>
      <w:spacing w:before="60" w:after="60"/>
      <w:ind w:left="851" w:hanging="295"/>
      <w:jc w:val="both"/>
    </w:pPr>
    <w:rPr>
      <w:rFonts w:eastAsia="Times New Roman" w:cs="Times New Roman"/>
      <w:szCs w:val="24"/>
      <w:lang w:eastAsia="pl-PL"/>
    </w:rPr>
  </w:style>
  <w:style w:type="paragraph" w:customStyle="1" w:styleId="Default">
    <w:name w:val="Default"/>
    <w:uiPriority w:val="99"/>
    <w:rsid w:val="001C2648"/>
    <w:pPr>
      <w:autoSpaceDE w:val="0"/>
      <w:autoSpaceDN w:val="0"/>
      <w:adjustRightInd w:val="0"/>
    </w:pPr>
    <w:rPr>
      <w:rFonts w:cs="Times New Roman"/>
      <w:color w:val="000000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27BB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27BBD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13AA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13AA3"/>
  </w:style>
  <w:style w:type="character" w:customStyle="1" w:styleId="tgc">
    <w:name w:val="_tgc"/>
    <w:basedOn w:val="Domylnaczcionkaakapitu"/>
    <w:rsid w:val="004C4834"/>
  </w:style>
  <w:style w:type="paragraph" w:customStyle="1" w:styleId="Bezodstpw1">
    <w:name w:val="Bez odstępów1"/>
    <w:rsid w:val="002C1FE8"/>
    <w:pPr>
      <w:jc w:val="both"/>
    </w:pPr>
    <w:rPr>
      <w:rFonts w:eastAsia="Times New Roman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46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464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464B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134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345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1345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34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345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D13452"/>
  </w:style>
  <w:style w:type="character" w:customStyle="1" w:styleId="AkapitzlistZnak">
    <w:name w:val="Akapit z listą Znak"/>
    <w:aliases w:val="Numerowanie Znak,List Paragraph Znak,Akapit z listą BS Znak,Kolorowa lista — akcent 11 Znak,CW_Lista Znak"/>
    <w:link w:val="Akapitzlist"/>
    <w:uiPriority w:val="34"/>
    <w:qFormat/>
    <w:locked/>
    <w:rsid w:val="005512DB"/>
  </w:style>
  <w:style w:type="paragraph" w:styleId="Bezodstpw">
    <w:name w:val="No Spacing"/>
    <w:uiPriority w:val="1"/>
    <w:qFormat/>
    <w:rsid w:val="005512DB"/>
    <w:rPr>
      <w:rFonts w:eastAsia="Calibri" w:cs="Arial"/>
    </w:rPr>
  </w:style>
  <w:style w:type="paragraph" w:customStyle="1" w:styleId="Tekstpodstawowy31">
    <w:name w:val="Tekst podstawowy 31"/>
    <w:basedOn w:val="Normalny"/>
    <w:link w:val="BodyText3Znak"/>
    <w:rsid w:val="00C54426"/>
    <w:pPr>
      <w:tabs>
        <w:tab w:val="left" w:pos="5104"/>
      </w:tabs>
      <w:jc w:val="both"/>
    </w:pPr>
    <w:rPr>
      <w:rFonts w:eastAsia="Times New Roman" w:cs="Times New Roman"/>
      <w:sz w:val="20"/>
      <w:szCs w:val="20"/>
      <w:lang w:eastAsia="pl-PL"/>
    </w:rPr>
  </w:style>
  <w:style w:type="character" w:customStyle="1" w:styleId="BodyText3Znak">
    <w:name w:val="Body Text 3 Znak"/>
    <w:link w:val="Tekstpodstawowy31"/>
    <w:locked/>
    <w:rsid w:val="00C54426"/>
    <w:rPr>
      <w:rFonts w:eastAsia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66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46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0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9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84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49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26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9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277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73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755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262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010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877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700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63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179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997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372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44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421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24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2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9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506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911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10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27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0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45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051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937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735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24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72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96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26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444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25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308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830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532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08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46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2964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8421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7742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422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1832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847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79862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563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992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99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01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75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84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8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54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42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028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384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753069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7833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242372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128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665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545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17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039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278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304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73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53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755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057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178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93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32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81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60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486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83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834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544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753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05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06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243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988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903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739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026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0385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488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528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17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87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076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438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74D374-5662-4AA5-B0B1-983B0AA2B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200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Bialystok</Company>
  <LinksUpToDate>false</LinksUpToDate>
  <CharactersWithSpaces>1402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Obuchowska</dc:creator>
  <cp:lastModifiedBy>Beata Rapczewska</cp:lastModifiedBy>
  <cp:revision>7</cp:revision>
  <cp:lastPrinted>2018-06-28T08:37:00Z</cp:lastPrinted>
  <dcterms:created xsi:type="dcterms:W3CDTF">2019-11-08T13:24:00Z</dcterms:created>
  <dcterms:modified xsi:type="dcterms:W3CDTF">2019-11-20T08:50:00Z</dcterms:modified>
</cp:coreProperties>
</file>